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1E" w:rsidRDefault="00F95C1E" w:rsidP="00B50DE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dns\Downloads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1E" w:rsidRDefault="00F95C1E" w:rsidP="00B50DE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95C1E" w:rsidRDefault="00F95C1E" w:rsidP="00B50DE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50DE4" w:rsidRPr="00BC153B" w:rsidRDefault="00B50DE4" w:rsidP="00B50DE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ПОЯСНИТЕЛЬНАЯ ЗАПИСКА</w:t>
      </w:r>
    </w:p>
    <w:p w:rsidR="00B50DE4" w:rsidRPr="00B50DE4" w:rsidRDefault="00B50DE4" w:rsidP="00B50DE4">
      <w:pPr>
        <w:rPr>
          <w:rFonts w:ascii="Times New Roman" w:hAnsi="Times New Roman" w:cs="Times New Roman"/>
          <w:sz w:val="24"/>
          <w:szCs w:val="24"/>
        </w:rPr>
      </w:pPr>
    </w:p>
    <w:p w:rsidR="00B50DE4" w:rsidRPr="00B50DE4" w:rsidRDefault="00B50DE4" w:rsidP="00A626E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на основе Федерального государственного </w:t>
      </w:r>
      <w:r w:rsidR="00A626E5">
        <w:rPr>
          <w:rFonts w:ascii="Times New Roman" w:hAnsi="Times New Roman" w:cs="Times New Roman"/>
          <w:sz w:val="24"/>
          <w:szCs w:val="24"/>
        </w:rPr>
        <w:t xml:space="preserve"> </w:t>
      </w:r>
      <w:r w:rsidRPr="00B50DE4">
        <w:rPr>
          <w:rFonts w:ascii="Times New Roman" w:hAnsi="Times New Roman" w:cs="Times New Roman"/>
          <w:sz w:val="24"/>
          <w:szCs w:val="24"/>
        </w:rPr>
        <w:t>обр</w:t>
      </w:r>
      <w:r w:rsidRPr="00B50DE4">
        <w:rPr>
          <w:rFonts w:ascii="Times New Roman" w:hAnsi="Times New Roman" w:cs="Times New Roman"/>
          <w:sz w:val="24"/>
          <w:szCs w:val="24"/>
        </w:rPr>
        <w:t>а</w:t>
      </w:r>
      <w:r w:rsidRPr="00B50DE4">
        <w:rPr>
          <w:rFonts w:ascii="Times New Roman" w:hAnsi="Times New Roman" w:cs="Times New Roman"/>
          <w:sz w:val="24"/>
          <w:szCs w:val="24"/>
        </w:rPr>
        <w:t xml:space="preserve">зовательного стандарта образования обучающихся с умственной отсталостью </w:t>
      </w:r>
      <w:r w:rsidR="00A626E5">
        <w:rPr>
          <w:rFonts w:ascii="Times New Roman" w:hAnsi="Times New Roman" w:cs="Times New Roman"/>
          <w:sz w:val="24"/>
          <w:szCs w:val="24"/>
        </w:rPr>
        <w:t xml:space="preserve"> </w:t>
      </w:r>
      <w:r w:rsidRPr="00B50DE4">
        <w:rPr>
          <w:rFonts w:ascii="Times New Roman" w:hAnsi="Times New Roman" w:cs="Times New Roman"/>
          <w:sz w:val="24"/>
          <w:szCs w:val="24"/>
        </w:rPr>
        <w:t>(интелле</w:t>
      </w:r>
      <w:r w:rsidRPr="00B50DE4">
        <w:rPr>
          <w:rFonts w:ascii="Times New Roman" w:hAnsi="Times New Roman" w:cs="Times New Roman"/>
          <w:sz w:val="24"/>
          <w:szCs w:val="24"/>
        </w:rPr>
        <w:t>к</w:t>
      </w:r>
      <w:r w:rsidRPr="00B50DE4">
        <w:rPr>
          <w:rFonts w:ascii="Times New Roman" w:hAnsi="Times New Roman" w:cs="Times New Roman"/>
          <w:sz w:val="24"/>
          <w:szCs w:val="24"/>
        </w:rPr>
        <w:t xml:space="preserve">туальными нарушениями), Примерной адаптированной основной </w:t>
      </w:r>
      <w:r w:rsidR="00A626E5">
        <w:rPr>
          <w:rFonts w:ascii="Times New Roman" w:hAnsi="Times New Roman" w:cs="Times New Roman"/>
          <w:sz w:val="24"/>
          <w:szCs w:val="24"/>
        </w:rPr>
        <w:t xml:space="preserve"> </w:t>
      </w:r>
      <w:r w:rsidRPr="00B50DE4">
        <w:rPr>
          <w:rFonts w:ascii="Times New Roman" w:hAnsi="Times New Roman" w:cs="Times New Roman"/>
          <w:sz w:val="24"/>
          <w:szCs w:val="24"/>
        </w:rPr>
        <w:t>общеобразовательной программы образования обучающихся с умственной отстало</w:t>
      </w:r>
      <w:r>
        <w:rPr>
          <w:rFonts w:ascii="Times New Roman" w:hAnsi="Times New Roman" w:cs="Times New Roman"/>
          <w:sz w:val="24"/>
          <w:szCs w:val="24"/>
        </w:rPr>
        <w:t xml:space="preserve">стью </w:t>
      </w:r>
      <w:r w:rsidRPr="00B50DE4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(вариант 2). </w:t>
      </w:r>
    </w:p>
    <w:p w:rsidR="00B50DE4" w:rsidRPr="00B50DE4" w:rsidRDefault="00B50DE4" w:rsidP="00A626E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>Учебный п</w:t>
      </w:r>
      <w:r w:rsidR="009E1049">
        <w:rPr>
          <w:rFonts w:ascii="Times New Roman" w:hAnsi="Times New Roman" w:cs="Times New Roman"/>
          <w:sz w:val="24"/>
          <w:szCs w:val="24"/>
        </w:rPr>
        <w:t>редмет «Природоведение</w:t>
      </w:r>
      <w:r w:rsidRPr="00B50DE4">
        <w:rPr>
          <w:rFonts w:ascii="Times New Roman" w:hAnsi="Times New Roman" w:cs="Times New Roman"/>
          <w:sz w:val="24"/>
          <w:szCs w:val="24"/>
        </w:rPr>
        <w:t xml:space="preserve">» является основной частью </w:t>
      </w:r>
      <w:r w:rsidR="00A626E5">
        <w:rPr>
          <w:rFonts w:ascii="Times New Roman" w:hAnsi="Times New Roman" w:cs="Times New Roman"/>
          <w:sz w:val="24"/>
          <w:szCs w:val="24"/>
        </w:rPr>
        <w:t xml:space="preserve"> </w:t>
      </w:r>
      <w:r w:rsidRPr="00B50DE4">
        <w:rPr>
          <w:rFonts w:ascii="Times New Roman" w:hAnsi="Times New Roman" w:cs="Times New Roman"/>
          <w:sz w:val="24"/>
          <w:szCs w:val="24"/>
        </w:rPr>
        <w:t>предметной о</w:t>
      </w:r>
      <w:r w:rsidRPr="00B50DE4">
        <w:rPr>
          <w:rFonts w:ascii="Times New Roman" w:hAnsi="Times New Roman" w:cs="Times New Roman"/>
          <w:sz w:val="24"/>
          <w:szCs w:val="24"/>
        </w:rPr>
        <w:t>б</w:t>
      </w:r>
      <w:r w:rsidRPr="00B50DE4">
        <w:rPr>
          <w:rFonts w:ascii="Times New Roman" w:hAnsi="Times New Roman" w:cs="Times New Roman"/>
          <w:sz w:val="24"/>
          <w:szCs w:val="24"/>
        </w:rPr>
        <w:t>лас</w:t>
      </w:r>
      <w:r w:rsidR="009E1049">
        <w:rPr>
          <w:rFonts w:ascii="Times New Roman" w:hAnsi="Times New Roman" w:cs="Times New Roman"/>
          <w:sz w:val="24"/>
          <w:szCs w:val="24"/>
        </w:rPr>
        <w:t>ти «Естествознание</w:t>
      </w:r>
      <w:r w:rsidRPr="00B50DE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50DE4" w:rsidRPr="00B50DE4" w:rsidRDefault="00B50DE4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50DE4">
        <w:rPr>
          <w:rFonts w:ascii="Times New Roman" w:hAnsi="Times New Roman" w:cs="Times New Roman"/>
          <w:sz w:val="24"/>
          <w:szCs w:val="24"/>
        </w:rPr>
        <w:t>Обоснованием цели и содержания учебного предмета служат научно-практические идеи о том, что  систематизация знаний и представлений детей о динамичных связях и и</w:t>
      </w:r>
      <w:r w:rsidRPr="00B50DE4">
        <w:rPr>
          <w:rFonts w:ascii="Times New Roman" w:hAnsi="Times New Roman" w:cs="Times New Roman"/>
          <w:sz w:val="24"/>
          <w:szCs w:val="24"/>
        </w:rPr>
        <w:t>з</w:t>
      </w:r>
      <w:r w:rsidRPr="00B50DE4">
        <w:rPr>
          <w:rFonts w:ascii="Times New Roman" w:hAnsi="Times New Roman" w:cs="Times New Roman"/>
          <w:sz w:val="24"/>
          <w:szCs w:val="24"/>
        </w:rPr>
        <w:t>менениях  объектов и явлений природы в зависимости от времени года, а также ознако</w:t>
      </w:r>
      <w:r w:rsidRPr="00B50DE4">
        <w:rPr>
          <w:rFonts w:ascii="Times New Roman" w:hAnsi="Times New Roman" w:cs="Times New Roman"/>
          <w:sz w:val="24"/>
          <w:szCs w:val="24"/>
        </w:rPr>
        <w:t>м</w:t>
      </w:r>
      <w:r w:rsidRPr="00B50DE4">
        <w:rPr>
          <w:rFonts w:ascii="Times New Roman" w:hAnsi="Times New Roman" w:cs="Times New Roman"/>
          <w:sz w:val="24"/>
          <w:szCs w:val="24"/>
        </w:rPr>
        <w:t>ление с причинно-следственной зависимостью в окружающем природном мире является эффективным средством умственного развития (Л.</w:t>
      </w:r>
      <w:r w:rsidR="00B1317F">
        <w:rPr>
          <w:rFonts w:ascii="Times New Roman" w:hAnsi="Times New Roman" w:cs="Times New Roman"/>
          <w:sz w:val="24"/>
          <w:szCs w:val="24"/>
        </w:rPr>
        <w:t xml:space="preserve"> </w:t>
      </w:r>
      <w:r w:rsidRPr="00B50DE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50DE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B50DE4">
        <w:rPr>
          <w:rFonts w:ascii="Times New Roman" w:hAnsi="Times New Roman" w:cs="Times New Roman"/>
          <w:sz w:val="24"/>
          <w:szCs w:val="24"/>
        </w:rPr>
        <w:t xml:space="preserve">, А.В. Запорожец, Н.Н. </w:t>
      </w:r>
      <w:proofErr w:type="spellStart"/>
      <w:r w:rsidRPr="00B50DE4">
        <w:rPr>
          <w:rFonts w:ascii="Times New Roman" w:hAnsi="Times New Roman" w:cs="Times New Roman"/>
          <w:sz w:val="24"/>
          <w:szCs w:val="24"/>
        </w:rPr>
        <w:t>По</w:t>
      </w:r>
      <w:r w:rsidRPr="00B50DE4">
        <w:rPr>
          <w:rFonts w:ascii="Times New Roman" w:hAnsi="Times New Roman" w:cs="Times New Roman"/>
          <w:sz w:val="24"/>
          <w:szCs w:val="24"/>
        </w:rPr>
        <w:t>д</w:t>
      </w:r>
      <w:r w:rsidR="00B1317F">
        <w:rPr>
          <w:rFonts w:ascii="Times New Roman" w:hAnsi="Times New Roman" w:cs="Times New Roman"/>
          <w:sz w:val="24"/>
          <w:szCs w:val="24"/>
        </w:rPr>
        <w:t>дъяков</w:t>
      </w:r>
      <w:proofErr w:type="spellEnd"/>
      <w:r w:rsidR="00B1317F">
        <w:rPr>
          <w:rFonts w:ascii="Times New Roman" w:hAnsi="Times New Roman" w:cs="Times New Roman"/>
          <w:sz w:val="24"/>
          <w:szCs w:val="24"/>
        </w:rPr>
        <w:t xml:space="preserve"> </w:t>
      </w:r>
      <w:r w:rsidRPr="00B50DE4">
        <w:rPr>
          <w:rFonts w:ascii="Times New Roman" w:hAnsi="Times New Roman" w:cs="Times New Roman"/>
          <w:sz w:val="24"/>
          <w:szCs w:val="24"/>
        </w:rPr>
        <w:t>и др.);</w:t>
      </w:r>
      <w:proofErr w:type="gramEnd"/>
      <w:r w:rsidRPr="00B50DE4">
        <w:rPr>
          <w:rFonts w:ascii="Times New Roman" w:hAnsi="Times New Roman" w:cs="Times New Roman"/>
          <w:sz w:val="24"/>
          <w:szCs w:val="24"/>
        </w:rPr>
        <w:t xml:space="preserve">  познавательная деятельность детей развертывается через  включение </w:t>
      </w:r>
      <w:proofErr w:type="gramStart"/>
      <w:r w:rsidRPr="00B50DE4">
        <w:rPr>
          <w:rFonts w:ascii="Times New Roman" w:hAnsi="Times New Roman" w:cs="Times New Roman"/>
          <w:sz w:val="24"/>
          <w:szCs w:val="24"/>
        </w:rPr>
        <w:t>пре</w:t>
      </w:r>
      <w:r w:rsidRPr="00B50D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50DE4">
        <w:rPr>
          <w:rFonts w:ascii="Times New Roman" w:hAnsi="Times New Roman" w:cs="Times New Roman"/>
          <w:sz w:val="24"/>
          <w:szCs w:val="24"/>
        </w:rPr>
        <w:t xml:space="preserve">мета или объекта в новые связи с другими предметами и явлениями, рассматривая их с разных сторон, в  различных аспектах, отражающих существенные зависимости живой и неживой природы (С.Л. Рубинштейн, Н.Н. </w:t>
      </w:r>
      <w:proofErr w:type="spellStart"/>
      <w:r w:rsidRPr="00B50DE4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B50DE4">
        <w:rPr>
          <w:rFonts w:ascii="Times New Roman" w:hAnsi="Times New Roman" w:cs="Times New Roman"/>
          <w:sz w:val="24"/>
          <w:szCs w:val="24"/>
        </w:rPr>
        <w:t xml:space="preserve">).        </w:t>
      </w:r>
    </w:p>
    <w:p w:rsidR="00B50DE4" w:rsidRPr="00B50DE4" w:rsidRDefault="00B50DE4" w:rsidP="00B13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B50DE4">
        <w:rPr>
          <w:rFonts w:ascii="Times New Roman" w:hAnsi="Times New Roman" w:cs="Times New Roman"/>
          <w:sz w:val="24"/>
          <w:szCs w:val="24"/>
        </w:rPr>
        <w:t xml:space="preserve"> – формирование  и совершенствование имеющихся  представлений о свойствах ж</w:t>
      </w:r>
      <w:r w:rsidRPr="00B50DE4">
        <w:rPr>
          <w:rFonts w:ascii="Times New Roman" w:hAnsi="Times New Roman" w:cs="Times New Roman"/>
          <w:sz w:val="24"/>
          <w:szCs w:val="24"/>
        </w:rPr>
        <w:t>и</w:t>
      </w:r>
      <w:r w:rsidRPr="00B50DE4">
        <w:rPr>
          <w:rFonts w:ascii="Times New Roman" w:hAnsi="Times New Roman" w:cs="Times New Roman"/>
          <w:sz w:val="24"/>
          <w:szCs w:val="24"/>
        </w:rPr>
        <w:t>вой и неживой  природы,  о  зависимостях природных явлений  от сезонных измене</w:t>
      </w:r>
      <w:r>
        <w:rPr>
          <w:rFonts w:ascii="Times New Roman" w:hAnsi="Times New Roman" w:cs="Times New Roman"/>
          <w:sz w:val="24"/>
          <w:szCs w:val="24"/>
        </w:rPr>
        <w:t xml:space="preserve">ний, о </w:t>
      </w:r>
      <w:r w:rsidRPr="00B50DE4">
        <w:rPr>
          <w:rFonts w:ascii="Times New Roman" w:hAnsi="Times New Roman" w:cs="Times New Roman"/>
          <w:sz w:val="24"/>
          <w:szCs w:val="24"/>
        </w:rPr>
        <w:t>роли и деятельности человека в природе, совершенствование практической ориенти</w:t>
      </w:r>
      <w:r>
        <w:rPr>
          <w:rFonts w:ascii="Times New Roman" w:hAnsi="Times New Roman" w:cs="Times New Roman"/>
          <w:sz w:val="24"/>
          <w:szCs w:val="24"/>
        </w:rPr>
        <w:t xml:space="preserve">ровки в </w:t>
      </w:r>
      <w:r w:rsidRPr="00B50DE4">
        <w:rPr>
          <w:rFonts w:ascii="Times New Roman" w:hAnsi="Times New Roman" w:cs="Times New Roman"/>
          <w:sz w:val="24"/>
          <w:szCs w:val="24"/>
        </w:rPr>
        <w:t xml:space="preserve">ближнем предметном окружении повседневной жизни.  </w:t>
      </w:r>
    </w:p>
    <w:p w:rsidR="00B50DE4" w:rsidRPr="00B50DE4" w:rsidRDefault="00B50DE4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>Учебный предмет  расширяет  чувственные  и  практические  средства  познания окружающего мира, раскрывает взаимосвязи деятельности человека и природных яв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ний.  </w:t>
      </w:r>
    </w:p>
    <w:p w:rsidR="00B50DE4" w:rsidRPr="00B50DE4" w:rsidRDefault="00B50DE4" w:rsidP="00B13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DE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обучающимися с умст</w:t>
      </w:r>
      <w:r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B50DE4">
        <w:rPr>
          <w:rFonts w:ascii="Times New Roman" w:hAnsi="Times New Roman" w:cs="Times New Roman"/>
          <w:sz w:val="24"/>
          <w:szCs w:val="24"/>
        </w:rPr>
        <w:t>отсталостью (интеллектуальными нарушен</w:t>
      </w:r>
      <w:r>
        <w:rPr>
          <w:rFonts w:ascii="Times New Roman" w:hAnsi="Times New Roman" w:cs="Times New Roman"/>
          <w:sz w:val="24"/>
          <w:szCs w:val="24"/>
        </w:rPr>
        <w:t xml:space="preserve">иями) связаны с расширением  и </w:t>
      </w:r>
      <w:proofErr w:type="spellStart"/>
      <w:r w:rsidRPr="00B50DE4">
        <w:rPr>
          <w:rFonts w:ascii="Times New Roman" w:hAnsi="Times New Roman" w:cs="Times New Roman"/>
          <w:sz w:val="24"/>
          <w:szCs w:val="24"/>
        </w:rPr>
        <w:t>сове</w:t>
      </w:r>
      <w:r w:rsidRPr="00B50DE4">
        <w:rPr>
          <w:rFonts w:ascii="Times New Roman" w:hAnsi="Times New Roman" w:cs="Times New Roman"/>
          <w:sz w:val="24"/>
          <w:szCs w:val="24"/>
        </w:rPr>
        <w:t>р</w:t>
      </w:r>
      <w:r w:rsidRPr="00B50DE4">
        <w:rPr>
          <w:rFonts w:ascii="Times New Roman" w:hAnsi="Times New Roman" w:cs="Times New Roman"/>
          <w:sz w:val="24"/>
          <w:szCs w:val="24"/>
        </w:rPr>
        <w:t>шенстованием</w:t>
      </w:r>
      <w:proofErr w:type="spellEnd"/>
      <w:r w:rsidRPr="00B50DE4">
        <w:rPr>
          <w:rFonts w:ascii="Times New Roman" w:hAnsi="Times New Roman" w:cs="Times New Roman"/>
          <w:sz w:val="24"/>
          <w:szCs w:val="24"/>
        </w:rPr>
        <w:t xml:space="preserve"> представлений обучающихся о природном мире, о влиянии природ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B50DE4">
        <w:rPr>
          <w:rFonts w:ascii="Times New Roman" w:hAnsi="Times New Roman" w:cs="Times New Roman"/>
          <w:sz w:val="24"/>
          <w:szCs w:val="24"/>
        </w:rPr>
        <w:t>я</w:t>
      </w:r>
      <w:r w:rsidRPr="00B50DE4">
        <w:rPr>
          <w:rFonts w:ascii="Times New Roman" w:hAnsi="Times New Roman" w:cs="Times New Roman"/>
          <w:sz w:val="24"/>
          <w:szCs w:val="24"/>
        </w:rPr>
        <w:t>в</w:t>
      </w:r>
      <w:r w:rsidRPr="00B50DE4">
        <w:rPr>
          <w:rFonts w:ascii="Times New Roman" w:hAnsi="Times New Roman" w:cs="Times New Roman"/>
          <w:sz w:val="24"/>
          <w:szCs w:val="24"/>
        </w:rPr>
        <w:t>лени</w:t>
      </w:r>
      <w:r w:rsidR="009E1049">
        <w:rPr>
          <w:rFonts w:ascii="Times New Roman" w:hAnsi="Times New Roman" w:cs="Times New Roman"/>
          <w:sz w:val="24"/>
          <w:szCs w:val="24"/>
        </w:rPr>
        <w:t>й на деятельность человека, с у</w:t>
      </w:r>
      <w:r w:rsidRPr="00B50DE4">
        <w:rPr>
          <w:rFonts w:ascii="Times New Roman" w:hAnsi="Times New Roman" w:cs="Times New Roman"/>
          <w:sz w:val="24"/>
          <w:szCs w:val="24"/>
        </w:rPr>
        <w:t xml:space="preserve">точнением представлений о времени.  </w:t>
      </w:r>
    </w:p>
    <w:p w:rsidR="00B50DE4" w:rsidRPr="00B50DE4" w:rsidRDefault="00B50DE4" w:rsidP="00A626E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>Содержание учеб</w:t>
      </w:r>
      <w:r w:rsidR="009E1049">
        <w:rPr>
          <w:rFonts w:ascii="Times New Roman" w:hAnsi="Times New Roman" w:cs="Times New Roman"/>
          <w:sz w:val="24"/>
          <w:szCs w:val="24"/>
        </w:rPr>
        <w:t>ного предмета для обучающихся  6</w:t>
      </w:r>
      <w:r w:rsidRPr="00B50DE4">
        <w:rPr>
          <w:rFonts w:ascii="Times New Roman" w:hAnsi="Times New Roman" w:cs="Times New Roman"/>
          <w:sz w:val="24"/>
          <w:szCs w:val="24"/>
        </w:rPr>
        <w:t xml:space="preserve">  класса дифференцированно, с учетом индивидуальных возможностей каждого ученика в процессе обучения. </w:t>
      </w:r>
    </w:p>
    <w:p w:rsidR="00B50DE4" w:rsidRPr="00B50DE4" w:rsidRDefault="00B50DE4" w:rsidP="00B50D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DE4">
        <w:rPr>
          <w:rFonts w:ascii="Times New Roman" w:hAnsi="Times New Roman" w:cs="Times New Roman"/>
          <w:b/>
          <w:sz w:val="24"/>
          <w:szCs w:val="24"/>
        </w:rPr>
        <w:lastRenderedPageBreak/>
        <w:t>Общая  характеристика учебного предмета</w:t>
      </w:r>
    </w:p>
    <w:p w:rsidR="00B50DE4" w:rsidRPr="00B50DE4" w:rsidRDefault="00B50DE4" w:rsidP="00B50DE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>Занятия по пр</w:t>
      </w:r>
      <w:r w:rsidR="009E1049">
        <w:rPr>
          <w:rFonts w:ascii="Times New Roman" w:hAnsi="Times New Roman" w:cs="Times New Roman"/>
          <w:sz w:val="24"/>
          <w:szCs w:val="24"/>
        </w:rPr>
        <w:t>едмету «Природоведение</w:t>
      </w:r>
      <w:r w:rsidRPr="00B50DE4">
        <w:rPr>
          <w:rFonts w:ascii="Times New Roman" w:hAnsi="Times New Roman" w:cs="Times New Roman"/>
          <w:sz w:val="24"/>
          <w:szCs w:val="24"/>
        </w:rPr>
        <w:t>» проводятся 2 раза в неделю. На них вед</w:t>
      </w:r>
      <w:r w:rsidRPr="00B50DE4">
        <w:rPr>
          <w:rFonts w:ascii="Times New Roman" w:hAnsi="Times New Roman" w:cs="Times New Roman"/>
          <w:sz w:val="24"/>
          <w:szCs w:val="24"/>
        </w:rPr>
        <w:t>у</w:t>
      </w:r>
      <w:r w:rsidRPr="00B50DE4">
        <w:rPr>
          <w:rFonts w:ascii="Times New Roman" w:hAnsi="Times New Roman" w:cs="Times New Roman"/>
          <w:sz w:val="24"/>
          <w:szCs w:val="24"/>
        </w:rPr>
        <w:t>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</w:t>
      </w:r>
      <w:r w:rsidRPr="00B50DE4">
        <w:rPr>
          <w:rFonts w:ascii="Times New Roman" w:hAnsi="Times New Roman" w:cs="Times New Roman"/>
          <w:sz w:val="24"/>
          <w:szCs w:val="24"/>
        </w:rPr>
        <w:t>о</w:t>
      </w:r>
      <w:r w:rsidRPr="00B50DE4">
        <w:rPr>
          <w:rFonts w:ascii="Times New Roman" w:hAnsi="Times New Roman" w:cs="Times New Roman"/>
          <w:sz w:val="24"/>
          <w:szCs w:val="24"/>
        </w:rPr>
        <w:t>стоятельность. Учитель подбирает материал по объему и компонует по степени сложн</w:t>
      </w:r>
      <w:r w:rsidRPr="00B50DE4">
        <w:rPr>
          <w:rFonts w:ascii="Times New Roman" w:hAnsi="Times New Roman" w:cs="Times New Roman"/>
          <w:sz w:val="24"/>
          <w:szCs w:val="24"/>
        </w:rPr>
        <w:t>о</w:t>
      </w:r>
      <w:r w:rsidRPr="00B50DE4">
        <w:rPr>
          <w:rFonts w:ascii="Times New Roman" w:hAnsi="Times New Roman" w:cs="Times New Roman"/>
          <w:sz w:val="24"/>
          <w:szCs w:val="24"/>
        </w:rPr>
        <w:t xml:space="preserve">сти, исходя из особенностей развития каждого ребенка. </w:t>
      </w:r>
    </w:p>
    <w:p w:rsidR="00B50DE4" w:rsidRPr="00B50DE4" w:rsidRDefault="00B50DE4" w:rsidP="00B50DE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 xml:space="preserve">  В процессе урока учитель использует различные виды деятельности: </w:t>
      </w:r>
      <w:proofErr w:type="gramStart"/>
      <w:r w:rsidRPr="00B50DE4">
        <w:rPr>
          <w:rFonts w:ascii="Times New Roman" w:hAnsi="Times New Roman" w:cs="Times New Roman"/>
          <w:sz w:val="24"/>
          <w:szCs w:val="24"/>
        </w:rPr>
        <w:t>игровую</w:t>
      </w:r>
      <w:proofErr w:type="gramEnd"/>
      <w:r w:rsidRPr="00B50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DE4" w:rsidRPr="00B50DE4" w:rsidRDefault="00B50DE4" w:rsidP="00B50D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0DE4">
        <w:rPr>
          <w:rFonts w:ascii="Times New Roman" w:hAnsi="Times New Roman" w:cs="Times New Roman"/>
          <w:sz w:val="24"/>
          <w:szCs w:val="24"/>
        </w:rPr>
        <w:t>(сюжетно-ролевую, дидактическую, театрализованную, подвижную игру), элементар</w:t>
      </w:r>
      <w:r>
        <w:rPr>
          <w:rFonts w:ascii="Times New Roman" w:hAnsi="Times New Roman" w:cs="Times New Roman"/>
          <w:sz w:val="24"/>
          <w:szCs w:val="24"/>
        </w:rPr>
        <w:t xml:space="preserve">ную </w:t>
      </w:r>
      <w:r w:rsidRPr="00B50DE4">
        <w:rPr>
          <w:rFonts w:ascii="Times New Roman" w:hAnsi="Times New Roman" w:cs="Times New Roman"/>
          <w:sz w:val="24"/>
          <w:szCs w:val="24"/>
        </w:rPr>
        <w:t>трудовую (хозяйственно-бытовой и ручной труд), конструктивную,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ную </w:t>
      </w:r>
      <w:r w:rsidRPr="00B50DE4">
        <w:rPr>
          <w:rFonts w:ascii="Times New Roman" w:hAnsi="Times New Roman" w:cs="Times New Roman"/>
          <w:sz w:val="24"/>
          <w:szCs w:val="24"/>
        </w:rPr>
        <w:t>(лепка, рисование, аппликация), которые будут способствовать расширению, повторе</w:t>
      </w:r>
      <w:r>
        <w:rPr>
          <w:rFonts w:ascii="Times New Roman" w:hAnsi="Times New Roman" w:cs="Times New Roman"/>
          <w:sz w:val="24"/>
          <w:szCs w:val="24"/>
        </w:rPr>
        <w:t xml:space="preserve">нию </w:t>
      </w:r>
      <w:r w:rsidRPr="00B50DE4">
        <w:rPr>
          <w:rFonts w:ascii="Times New Roman" w:hAnsi="Times New Roman" w:cs="Times New Roman"/>
          <w:sz w:val="24"/>
          <w:szCs w:val="24"/>
        </w:rPr>
        <w:t xml:space="preserve">и закреплению математических представлений. </w:t>
      </w:r>
      <w:proofErr w:type="gramEnd"/>
    </w:p>
    <w:p w:rsidR="00B50DE4" w:rsidRPr="00B50DE4" w:rsidRDefault="00B50DE4" w:rsidP="00B50DE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 xml:space="preserve">Индивидуальные формы работы на занятиях органически сочетаются с </w:t>
      </w:r>
      <w:proofErr w:type="gramStart"/>
      <w:r w:rsidRPr="00B50DE4">
        <w:rPr>
          <w:rFonts w:ascii="Times New Roman" w:hAnsi="Times New Roman" w:cs="Times New Roman"/>
          <w:sz w:val="24"/>
          <w:szCs w:val="24"/>
        </w:rPr>
        <w:t>группов</w:t>
      </w:r>
      <w:r w:rsidRPr="00B50DE4">
        <w:rPr>
          <w:rFonts w:ascii="Times New Roman" w:hAnsi="Times New Roman" w:cs="Times New Roman"/>
          <w:sz w:val="24"/>
          <w:szCs w:val="24"/>
        </w:rPr>
        <w:t>ы</w:t>
      </w:r>
      <w:r w:rsidRPr="00B50DE4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B50DE4">
        <w:rPr>
          <w:rFonts w:ascii="Times New Roman" w:hAnsi="Times New Roman" w:cs="Times New Roman"/>
          <w:sz w:val="24"/>
          <w:szCs w:val="24"/>
        </w:rPr>
        <w:t xml:space="preserve">. Дидактический материал подобран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содержанием и </w:t>
      </w:r>
      <w:r w:rsidRPr="00B50DE4">
        <w:rPr>
          <w:rFonts w:ascii="Times New Roman" w:hAnsi="Times New Roman" w:cs="Times New Roman"/>
          <w:sz w:val="24"/>
          <w:szCs w:val="24"/>
        </w:rPr>
        <w:t xml:space="preserve">задачами урока-занятия, с учетом уровня развития детей.  </w:t>
      </w:r>
    </w:p>
    <w:p w:rsidR="00B50DE4" w:rsidRDefault="00B50DE4" w:rsidP="00B50D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DE4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ED684D" w:rsidRDefault="00B50DE4" w:rsidP="00B50D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9E1049">
        <w:rPr>
          <w:rFonts w:ascii="Times New Roman" w:hAnsi="Times New Roman" w:cs="Times New Roman"/>
          <w:sz w:val="24"/>
          <w:szCs w:val="24"/>
        </w:rPr>
        <w:t>Учебный план по предмету «Природоведение</w:t>
      </w:r>
      <w:r>
        <w:rPr>
          <w:rFonts w:ascii="Times New Roman" w:hAnsi="Times New Roman" w:cs="Times New Roman"/>
          <w:sz w:val="24"/>
          <w:szCs w:val="24"/>
        </w:rPr>
        <w:t xml:space="preserve">» входит в </w:t>
      </w:r>
      <w:r w:rsidRPr="00B50DE4">
        <w:rPr>
          <w:rFonts w:ascii="Times New Roman" w:hAnsi="Times New Roman" w:cs="Times New Roman"/>
          <w:sz w:val="24"/>
          <w:szCs w:val="24"/>
        </w:rPr>
        <w:t>обязательную часть уче</w:t>
      </w:r>
      <w:r w:rsidRPr="00B50DE4">
        <w:rPr>
          <w:rFonts w:ascii="Times New Roman" w:hAnsi="Times New Roman" w:cs="Times New Roman"/>
          <w:sz w:val="24"/>
          <w:szCs w:val="24"/>
        </w:rPr>
        <w:t>б</w:t>
      </w:r>
      <w:r w:rsidRPr="00B50DE4">
        <w:rPr>
          <w:rFonts w:ascii="Times New Roman" w:hAnsi="Times New Roman" w:cs="Times New Roman"/>
          <w:sz w:val="24"/>
          <w:szCs w:val="24"/>
        </w:rPr>
        <w:t>ног</w:t>
      </w:r>
      <w:r>
        <w:rPr>
          <w:rFonts w:ascii="Times New Roman" w:hAnsi="Times New Roman" w:cs="Times New Roman"/>
          <w:sz w:val="24"/>
          <w:szCs w:val="24"/>
        </w:rPr>
        <w:t xml:space="preserve">о плана </w:t>
      </w:r>
      <w:r w:rsidR="009E104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E1049">
        <w:rPr>
          <w:rFonts w:ascii="Times New Roman" w:hAnsi="Times New Roman" w:cs="Times New Roman"/>
          <w:sz w:val="24"/>
          <w:szCs w:val="24"/>
        </w:rPr>
        <w:t>Зургановская</w:t>
      </w:r>
      <w:proofErr w:type="spellEnd"/>
      <w:r w:rsidR="009E104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50DE4">
        <w:rPr>
          <w:rFonts w:ascii="Times New Roman" w:hAnsi="Times New Roman" w:cs="Times New Roman"/>
          <w:sz w:val="24"/>
          <w:szCs w:val="24"/>
        </w:rPr>
        <w:t>, в одну из шести  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B50DE4">
        <w:rPr>
          <w:rFonts w:ascii="Times New Roman" w:hAnsi="Times New Roman" w:cs="Times New Roman"/>
          <w:sz w:val="24"/>
          <w:szCs w:val="24"/>
        </w:rPr>
        <w:t>обла</w:t>
      </w:r>
      <w:r w:rsidRPr="00B50DE4">
        <w:rPr>
          <w:rFonts w:ascii="Times New Roman" w:hAnsi="Times New Roman" w:cs="Times New Roman"/>
          <w:sz w:val="24"/>
          <w:szCs w:val="24"/>
        </w:rPr>
        <w:t>с</w:t>
      </w:r>
      <w:r w:rsidRPr="00B50DE4">
        <w:rPr>
          <w:rFonts w:ascii="Times New Roman" w:hAnsi="Times New Roman" w:cs="Times New Roman"/>
          <w:sz w:val="24"/>
          <w:szCs w:val="24"/>
        </w:rPr>
        <w:t>тей</w:t>
      </w:r>
      <w:r w:rsidR="009E1049">
        <w:rPr>
          <w:rFonts w:ascii="Times New Roman" w:hAnsi="Times New Roman" w:cs="Times New Roman"/>
          <w:sz w:val="24"/>
          <w:szCs w:val="24"/>
        </w:rPr>
        <w:t xml:space="preserve"> -  «Естествознание</w:t>
      </w:r>
      <w:r>
        <w:rPr>
          <w:rFonts w:ascii="Times New Roman" w:hAnsi="Times New Roman" w:cs="Times New Roman"/>
          <w:sz w:val="24"/>
          <w:szCs w:val="24"/>
        </w:rPr>
        <w:t>». Общий объём нагрузки и максимальный объё</w:t>
      </w:r>
      <w:r w:rsidRPr="00B50DE4">
        <w:rPr>
          <w:rFonts w:ascii="Times New Roman" w:hAnsi="Times New Roman" w:cs="Times New Roman"/>
          <w:sz w:val="24"/>
          <w:szCs w:val="24"/>
        </w:rPr>
        <w:t>м на</w:t>
      </w:r>
      <w:r>
        <w:rPr>
          <w:rFonts w:ascii="Times New Roman" w:hAnsi="Times New Roman" w:cs="Times New Roman"/>
          <w:sz w:val="24"/>
          <w:szCs w:val="24"/>
        </w:rPr>
        <w:t xml:space="preserve">грузки </w:t>
      </w:r>
      <w:r w:rsidRPr="00B50DE4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ределё</w:t>
      </w:r>
      <w:r w:rsidRPr="00B50DE4">
        <w:rPr>
          <w:rFonts w:ascii="Times New Roman" w:hAnsi="Times New Roman" w:cs="Times New Roman"/>
          <w:sz w:val="24"/>
          <w:szCs w:val="24"/>
        </w:rPr>
        <w:t>н требованиями Стандарт. В учебном плане предмет представ</w:t>
      </w:r>
      <w:r>
        <w:rPr>
          <w:rFonts w:ascii="Times New Roman" w:hAnsi="Times New Roman" w:cs="Times New Roman"/>
          <w:sz w:val="24"/>
          <w:szCs w:val="24"/>
        </w:rPr>
        <w:t xml:space="preserve">лен с </w:t>
      </w:r>
      <w:r w:rsidRPr="00B50DE4">
        <w:rPr>
          <w:rFonts w:ascii="Times New Roman" w:hAnsi="Times New Roman" w:cs="Times New Roman"/>
          <w:sz w:val="24"/>
          <w:szCs w:val="24"/>
        </w:rPr>
        <w:t xml:space="preserve">расчетом по </w:t>
      </w:r>
      <w:r w:rsidRPr="00B50DE4">
        <w:rPr>
          <w:rFonts w:ascii="Times New Roman" w:hAnsi="Times New Roman" w:cs="Times New Roman"/>
          <w:b/>
          <w:i/>
          <w:sz w:val="24"/>
          <w:szCs w:val="24"/>
        </w:rPr>
        <w:t>2 часа в н</w:t>
      </w:r>
      <w:r w:rsidRPr="00B50DE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E1049">
        <w:rPr>
          <w:rFonts w:ascii="Times New Roman" w:hAnsi="Times New Roman" w:cs="Times New Roman"/>
          <w:b/>
          <w:i/>
          <w:sz w:val="24"/>
          <w:szCs w:val="24"/>
        </w:rPr>
        <w:t>делю, 68</w:t>
      </w:r>
      <w:r w:rsidRPr="00B50DE4">
        <w:rPr>
          <w:rFonts w:ascii="Times New Roman" w:hAnsi="Times New Roman" w:cs="Times New Roman"/>
          <w:b/>
          <w:i/>
          <w:sz w:val="24"/>
          <w:szCs w:val="24"/>
        </w:rPr>
        <w:t xml:space="preserve"> часов в год</w:t>
      </w:r>
      <w:r w:rsidRPr="00B50DE4">
        <w:rPr>
          <w:rFonts w:ascii="Times New Roman" w:hAnsi="Times New Roman" w:cs="Times New Roman"/>
          <w:sz w:val="24"/>
          <w:szCs w:val="24"/>
        </w:rPr>
        <w:t>.</w:t>
      </w:r>
    </w:p>
    <w:p w:rsidR="007A37EF" w:rsidRDefault="007A37EF" w:rsidP="00B50D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DE4" w:rsidRDefault="007A37EF" w:rsidP="007757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B50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DE4" w:rsidRPr="00B50DE4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B50DE4" w:rsidRPr="00B50DE4" w:rsidRDefault="00B50DE4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50DE4">
        <w:rPr>
          <w:rFonts w:ascii="Times New Roman" w:hAnsi="Times New Roman" w:cs="Times New Roman"/>
          <w:sz w:val="24"/>
          <w:szCs w:val="24"/>
        </w:rPr>
        <w:t>Учебный предмет в 3 классе осваивают обучающиеся (с умеренной, тяжелой и гл</w:t>
      </w:r>
      <w:r w:rsidRPr="00B50DE4">
        <w:rPr>
          <w:rFonts w:ascii="Times New Roman" w:hAnsi="Times New Roman" w:cs="Times New Roman"/>
          <w:sz w:val="24"/>
          <w:szCs w:val="24"/>
        </w:rPr>
        <w:t>у</w:t>
      </w:r>
      <w:r w:rsidRPr="00B50DE4">
        <w:rPr>
          <w:rFonts w:ascii="Times New Roman" w:hAnsi="Times New Roman" w:cs="Times New Roman"/>
          <w:sz w:val="24"/>
          <w:szCs w:val="24"/>
        </w:rPr>
        <w:t>бокой умственной отсталостью, с тяжелыми и множественными нарушениями в разв</w:t>
      </w:r>
      <w:r w:rsidRPr="00B50DE4">
        <w:rPr>
          <w:rFonts w:ascii="Times New Roman" w:hAnsi="Times New Roman" w:cs="Times New Roman"/>
          <w:sz w:val="24"/>
          <w:szCs w:val="24"/>
        </w:rPr>
        <w:t>и</w:t>
      </w:r>
      <w:r w:rsidRPr="00B50DE4">
        <w:rPr>
          <w:rFonts w:ascii="Times New Roman" w:hAnsi="Times New Roman" w:cs="Times New Roman"/>
          <w:sz w:val="24"/>
          <w:szCs w:val="24"/>
        </w:rPr>
        <w:t>тии), которые усвоили программный материал 2 класса и имеют следующие достижения в области «Окружающий природный мир»: проявляют интерес к практическим действиям с объектами неживой природы; выполняют элементарные предметно-преобразующие де</w:t>
      </w:r>
      <w:r w:rsidRPr="00B50DE4">
        <w:rPr>
          <w:rFonts w:ascii="Times New Roman" w:hAnsi="Times New Roman" w:cs="Times New Roman"/>
          <w:sz w:val="24"/>
          <w:szCs w:val="24"/>
        </w:rPr>
        <w:t>й</w:t>
      </w:r>
      <w:r w:rsidRPr="00B50DE4">
        <w:rPr>
          <w:rFonts w:ascii="Times New Roman" w:hAnsi="Times New Roman" w:cs="Times New Roman"/>
          <w:sz w:val="24"/>
          <w:szCs w:val="24"/>
        </w:rPr>
        <w:t>ствия с объектами неживой природы (с водой, с песком, с камнями);</w:t>
      </w:r>
      <w:proofErr w:type="gramEnd"/>
      <w:r w:rsidRPr="00B50DE4">
        <w:rPr>
          <w:rFonts w:ascii="Times New Roman" w:hAnsi="Times New Roman" w:cs="Times New Roman"/>
          <w:sz w:val="24"/>
          <w:szCs w:val="24"/>
        </w:rPr>
        <w:t xml:space="preserve"> используют свойства некоторых объектов неживой природы в своей практической деятельности и в повседне</w:t>
      </w:r>
      <w:r w:rsidRPr="00B50DE4">
        <w:rPr>
          <w:rFonts w:ascii="Times New Roman" w:hAnsi="Times New Roman" w:cs="Times New Roman"/>
          <w:sz w:val="24"/>
          <w:szCs w:val="24"/>
        </w:rPr>
        <w:t>в</w:t>
      </w:r>
      <w:r w:rsidRPr="00B50DE4">
        <w:rPr>
          <w:rFonts w:ascii="Times New Roman" w:hAnsi="Times New Roman" w:cs="Times New Roman"/>
          <w:sz w:val="24"/>
          <w:szCs w:val="24"/>
        </w:rPr>
        <w:t xml:space="preserve">ной жизни.  </w:t>
      </w:r>
    </w:p>
    <w:p w:rsidR="00B50DE4" w:rsidRDefault="00B50DE4" w:rsidP="007A37E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1317F">
        <w:rPr>
          <w:rFonts w:ascii="Times New Roman" w:hAnsi="Times New Roman" w:cs="Times New Roman"/>
          <w:i/>
          <w:sz w:val="24"/>
          <w:szCs w:val="24"/>
        </w:rPr>
        <w:t>Обучающиеся с тяжёлой умственной  отсталостью и некоторые дети с множ</w:t>
      </w:r>
      <w:r w:rsidRPr="00B1317F">
        <w:rPr>
          <w:rFonts w:ascii="Times New Roman" w:hAnsi="Times New Roman" w:cs="Times New Roman"/>
          <w:i/>
          <w:sz w:val="24"/>
          <w:szCs w:val="24"/>
        </w:rPr>
        <w:t>е</w:t>
      </w:r>
      <w:r w:rsidRPr="00B1317F">
        <w:rPr>
          <w:rFonts w:ascii="Times New Roman" w:hAnsi="Times New Roman" w:cs="Times New Roman"/>
          <w:i/>
          <w:sz w:val="24"/>
          <w:szCs w:val="24"/>
        </w:rPr>
        <w:t>ственными нарушениями в развитии (2 группа)</w:t>
      </w:r>
      <w:r w:rsidRPr="00B50DE4">
        <w:rPr>
          <w:rFonts w:ascii="Times New Roman" w:hAnsi="Times New Roman" w:cs="Times New Roman"/>
          <w:sz w:val="24"/>
          <w:szCs w:val="24"/>
        </w:rPr>
        <w:t xml:space="preserve"> проявляют положительное отношение к выполнению практических действий, связанных с объектами неживой природы; включ</w:t>
      </w:r>
      <w:r w:rsidRPr="00B50DE4">
        <w:rPr>
          <w:rFonts w:ascii="Times New Roman" w:hAnsi="Times New Roman" w:cs="Times New Roman"/>
          <w:sz w:val="24"/>
          <w:szCs w:val="24"/>
        </w:rPr>
        <w:t>а</w:t>
      </w:r>
      <w:r w:rsidRPr="00B50DE4">
        <w:rPr>
          <w:rFonts w:ascii="Times New Roman" w:hAnsi="Times New Roman" w:cs="Times New Roman"/>
          <w:sz w:val="24"/>
          <w:szCs w:val="24"/>
        </w:rPr>
        <w:t>ются  в предметно-преобразующую деятельность с объектами неживой природы; знают и называют знакомые объекты неживой природы, их основное назначение в жизни и де</w:t>
      </w:r>
      <w:r w:rsidRPr="00B50DE4">
        <w:rPr>
          <w:rFonts w:ascii="Times New Roman" w:hAnsi="Times New Roman" w:cs="Times New Roman"/>
          <w:sz w:val="24"/>
          <w:szCs w:val="24"/>
        </w:rPr>
        <w:t>я</w:t>
      </w:r>
      <w:r w:rsidRPr="00B50DE4">
        <w:rPr>
          <w:rFonts w:ascii="Times New Roman" w:hAnsi="Times New Roman" w:cs="Times New Roman"/>
          <w:sz w:val="24"/>
          <w:szCs w:val="24"/>
        </w:rPr>
        <w:t>тельно</w:t>
      </w:r>
      <w:r w:rsidR="007A37EF">
        <w:rPr>
          <w:rFonts w:ascii="Times New Roman" w:hAnsi="Times New Roman" w:cs="Times New Roman"/>
          <w:sz w:val="24"/>
          <w:szCs w:val="24"/>
        </w:rPr>
        <w:t xml:space="preserve">сти человека, </w:t>
      </w:r>
      <w:r w:rsidRPr="00B50DE4">
        <w:rPr>
          <w:rFonts w:ascii="Times New Roman" w:hAnsi="Times New Roman" w:cs="Times New Roman"/>
          <w:sz w:val="24"/>
          <w:szCs w:val="24"/>
        </w:rPr>
        <w:t>используют знакомые предметно-преобразующие  действия с объе</w:t>
      </w:r>
      <w:r w:rsidRPr="00B50DE4">
        <w:rPr>
          <w:rFonts w:ascii="Times New Roman" w:hAnsi="Times New Roman" w:cs="Times New Roman"/>
          <w:sz w:val="24"/>
          <w:szCs w:val="24"/>
        </w:rPr>
        <w:t>к</w:t>
      </w:r>
      <w:r w:rsidRPr="00B50DE4">
        <w:rPr>
          <w:rFonts w:ascii="Times New Roman" w:hAnsi="Times New Roman" w:cs="Times New Roman"/>
          <w:sz w:val="24"/>
          <w:szCs w:val="24"/>
        </w:rPr>
        <w:t>тами неживой и живой природы.</w:t>
      </w:r>
    </w:p>
    <w:p w:rsidR="00B50DE4" w:rsidRPr="00B50DE4" w:rsidRDefault="00B50DE4" w:rsidP="00775703">
      <w:pPr>
        <w:tabs>
          <w:tab w:val="left" w:pos="108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0DE4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B50DE4" w:rsidRPr="00B50DE4" w:rsidRDefault="00B50DE4" w:rsidP="00775703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>-  проявляют интерес к выполнению практических действий, связанных с объектами н</w:t>
      </w:r>
      <w:r w:rsidRPr="00B50DE4">
        <w:rPr>
          <w:rFonts w:ascii="Times New Roman" w:hAnsi="Times New Roman" w:cs="Times New Roman"/>
          <w:sz w:val="24"/>
          <w:szCs w:val="24"/>
        </w:rPr>
        <w:t>е</w:t>
      </w:r>
      <w:r w:rsidRPr="00B50DE4">
        <w:rPr>
          <w:rFonts w:ascii="Times New Roman" w:hAnsi="Times New Roman" w:cs="Times New Roman"/>
          <w:sz w:val="24"/>
          <w:szCs w:val="24"/>
        </w:rPr>
        <w:t xml:space="preserve">живой природы в разных бытовых ситуациях; </w:t>
      </w:r>
    </w:p>
    <w:p w:rsidR="00B50DE4" w:rsidRPr="00B50DE4" w:rsidRDefault="00B50DE4" w:rsidP="00775703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>-  проявляют активность в процессе предметно-преобразующей деятельности с объек</w:t>
      </w:r>
      <w:r>
        <w:rPr>
          <w:rFonts w:ascii="Times New Roman" w:hAnsi="Times New Roman" w:cs="Times New Roman"/>
          <w:sz w:val="24"/>
          <w:szCs w:val="24"/>
        </w:rPr>
        <w:t xml:space="preserve">тами </w:t>
      </w:r>
      <w:r w:rsidRPr="00B50DE4">
        <w:rPr>
          <w:rFonts w:ascii="Times New Roman" w:hAnsi="Times New Roman" w:cs="Times New Roman"/>
          <w:sz w:val="24"/>
          <w:szCs w:val="24"/>
        </w:rPr>
        <w:t xml:space="preserve">неживой природы. </w:t>
      </w:r>
    </w:p>
    <w:p w:rsidR="00B50DE4" w:rsidRDefault="00B50DE4" w:rsidP="00775703">
      <w:pPr>
        <w:tabs>
          <w:tab w:val="left" w:pos="108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0DE4">
        <w:rPr>
          <w:rFonts w:ascii="Times New Roman" w:hAnsi="Times New Roman" w:cs="Times New Roman"/>
          <w:sz w:val="24"/>
          <w:szCs w:val="24"/>
        </w:rPr>
        <w:t xml:space="preserve"> </w:t>
      </w:r>
      <w:r w:rsidRPr="00B50DE4">
        <w:rPr>
          <w:rFonts w:ascii="Times New Roman" w:hAnsi="Times New Roman" w:cs="Times New Roman"/>
          <w:i/>
          <w:sz w:val="24"/>
          <w:szCs w:val="24"/>
        </w:rPr>
        <w:t xml:space="preserve">Предметные:  </w:t>
      </w:r>
    </w:p>
    <w:p w:rsidR="00B50DE4" w:rsidRPr="00B50DE4" w:rsidRDefault="00B50DE4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 xml:space="preserve">- имеют элементарное представление о знакомых объектах неживой природы,  </w:t>
      </w:r>
    </w:p>
    <w:p w:rsidR="00B50DE4" w:rsidRPr="00B50DE4" w:rsidRDefault="00B50DE4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>-  выполняют элементарные предметно-преобразующие действия с объектами н</w:t>
      </w:r>
      <w:r w:rsidRPr="00B50DE4">
        <w:rPr>
          <w:rFonts w:ascii="Times New Roman" w:hAnsi="Times New Roman" w:cs="Times New Roman"/>
          <w:sz w:val="24"/>
          <w:szCs w:val="24"/>
        </w:rPr>
        <w:t>е</w:t>
      </w:r>
      <w:r w:rsidRPr="00B50DE4">
        <w:rPr>
          <w:rFonts w:ascii="Times New Roman" w:hAnsi="Times New Roman" w:cs="Times New Roman"/>
          <w:sz w:val="24"/>
          <w:szCs w:val="24"/>
        </w:rPr>
        <w:t xml:space="preserve">живой и живой природы (поливать, сажать),  </w:t>
      </w:r>
    </w:p>
    <w:p w:rsidR="00775703" w:rsidRDefault="00B50DE4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0DE4">
        <w:rPr>
          <w:rFonts w:ascii="Times New Roman" w:hAnsi="Times New Roman" w:cs="Times New Roman"/>
          <w:sz w:val="24"/>
          <w:szCs w:val="24"/>
        </w:rPr>
        <w:t xml:space="preserve"> - выделяют основные признаки сезонных изменений (лето, зима, осень (весна)).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5703">
        <w:rPr>
          <w:rFonts w:ascii="Times New Roman" w:hAnsi="Times New Roman" w:cs="Times New Roman"/>
          <w:b/>
          <w:sz w:val="24"/>
          <w:szCs w:val="24"/>
        </w:rPr>
        <w:t xml:space="preserve">Базовые учебные действия. 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 -  проявляют устойчивый  интерес и активность в практических действиях  с об</w:t>
      </w:r>
      <w:r w:rsidRPr="00775703">
        <w:rPr>
          <w:rFonts w:ascii="Times New Roman" w:hAnsi="Times New Roman" w:cs="Times New Roman"/>
          <w:sz w:val="24"/>
          <w:szCs w:val="24"/>
        </w:rPr>
        <w:t>ъ</w:t>
      </w:r>
      <w:r w:rsidRPr="00775703">
        <w:rPr>
          <w:rFonts w:ascii="Times New Roman" w:hAnsi="Times New Roman" w:cs="Times New Roman"/>
          <w:sz w:val="24"/>
          <w:szCs w:val="24"/>
        </w:rPr>
        <w:t xml:space="preserve">ектами неживой природы, 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 -  совершают выбор предметно-преобразующего действия с объектами неживой природы, учитывая особенность бытовой ситуации, 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 - учитывают свойства некоторых объектов неживой природы с учетом ситуации.  </w:t>
      </w:r>
    </w:p>
    <w:p w:rsid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Про</w:t>
      </w:r>
      <w:r w:rsidR="009E1049">
        <w:rPr>
          <w:rFonts w:ascii="Times New Roman" w:hAnsi="Times New Roman" w:cs="Times New Roman"/>
          <w:sz w:val="24"/>
          <w:szCs w:val="24"/>
        </w:rPr>
        <w:t>грамма «Природоведение</w:t>
      </w:r>
      <w:r w:rsidRPr="00775703">
        <w:rPr>
          <w:rFonts w:ascii="Times New Roman" w:hAnsi="Times New Roman" w:cs="Times New Roman"/>
          <w:sz w:val="24"/>
          <w:szCs w:val="24"/>
        </w:rPr>
        <w:t>» направлена на совершенствование и расширение системных знаний об окружающей природе, о предметно-преобразующих действиях в ней; ориентирует обучающихся на уважительное отношение к предметно-преобразующей деятельности ч</w:t>
      </w:r>
      <w:r w:rsidRPr="00775703">
        <w:rPr>
          <w:rFonts w:ascii="Times New Roman" w:hAnsi="Times New Roman" w:cs="Times New Roman"/>
          <w:sz w:val="24"/>
          <w:szCs w:val="24"/>
        </w:rPr>
        <w:t>е</w:t>
      </w:r>
      <w:r w:rsidRPr="00775703">
        <w:rPr>
          <w:rFonts w:ascii="Times New Roman" w:hAnsi="Times New Roman" w:cs="Times New Roman"/>
          <w:sz w:val="24"/>
          <w:szCs w:val="24"/>
        </w:rPr>
        <w:t xml:space="preserve">ловека и к ее экологической составляющей.  </w:t>
      </w:r>
    </w:p>
    <w:p w:rsidR="00A626E5" w:rsidRPr="00775703" w:rsidRDefault="00A626E5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5703" w:rsidRPr="00775703" w:rsidRDefault="00775703" w:rsidP="007757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7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Учебный предмет включает </w:t>
      </w:r>
      <w:r w:rsidRPr="00775703">
        <w:rPr>
          <w:rFonts w:ascii="Times New Roman" w:hAnsi="Times New Roman" w:cs="Times New Roman"/>
          <w:i/>
          <w:sz w:val="24"/>
          <w:szCs w:val="24"/>
        </w:rPr>
        <w:t>4 раздела</w:t>
      </w:r>
      <w:r w:rsidRPr="007757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«Растительный и животный мир», 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«Временные представления», 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«Объекты неживой природы», 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«Труд людей в природе».  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Каждый из этих разделов имеет свою специфику, реализуется в </w:t>
      </w:r>
      <w:r w:rsidRPr="00775703">
        <w:rPr>
          <w:rFonts w:ascii="Times New Roman" w:hAnsi="Times New Roman" w:cs="Times New Roman"/>
          <w:i/>
          <w:sz w:val="24"/>
          <w:szCs w:val="24"/>
        </w:rPr>
        <w:t>4 направлениях</w:t>
      </w:r>
      <w:r w:rsidRPr="007757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«Осень»,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«Зима»,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«Весна», </w:t>
      </w:r>
    </w:p>
    <w:p w:rsidR="00775703" w:rsidRPr="00775703" w:rsidRDefault="00775703" w:rsidP="007A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«Лето». 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формирование системных представлений обучающихся об окружающем природном мире, а также  на расширение практических умений в процессе социально-значимых действий с объектами живой и неживой природы.  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Обучение может быть реализовано в разных формах: во время урока, в процессе </w:t>
      </w:r>
    </w:p>
    <w:p w:rsidR="00775703" w:rsidRPr="00775703" w:rsidRDefault="00775703" w:rsidP="007757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индивидуальных занятий, во внеурочных мероприятиях (</w:t>
      </w:r>
      <w:proofErr w:type="gramStart"/>
      <w:r w:rsidRPr="007757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75703">
        <w:rPr>
          <w:rFonts w:ascii="Times New Roman" w:hAnsi="Times New Roman" w:cs="Times New Roman"/>
          <w:sz w:val="24"/>
          <w:szCs w:val="24"/>
        </w:rPr>
        <w:t xml:space="preserve"> ходе  экскурсий, на прогу</w:t>
      </w:r>
      <w:r w:rsidRPr="00775703">
        <w:rPr>
          <w:rFonts w:ascii="Times New Roman" w:hAnsi="Times New Roman" w:cs="Times New Roman"/>
          <w:sz w:val="24"/>
          <w:szCs w:val="24"/>
        </w:rPr>
        <w:t>л</w:t>
      </w:r>
      <w:r w:rsidRPr="00775703">
        <w:rPr>
          <w:rFonts w:ascii="Times New Roman" w:hAnsi="Times New Roman" w:cs="Times New Roman"/>
          <w:sz w:val="24"/>
          <w:szCs w:val="24"/>
        </w:rPr>
        <w:t xml:space="preserve">ках). </w:t>
      </w:r>
    </w:p>
    <w:p w:rsidR="00775703" w:rsidRPr="007A37EF" w:rsidRDefault="009E1049" w:rsidP="00775703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обучающейся 6 класса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Манджиковой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Рады реализация</w:t>
      </w:r>
      <w:r w:rsidR="00775703" w:rsidRPr="007A37EF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показана в индивидуальной (надомной) форме обучения. </w:t>
      </w:r>
    </w:p>
    <w:p w:rsidR="00775703" w:rsidRPr="00775703" w:rsidRDefault="00775703" w:rsidP="007757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На уроках по ознакомлению с природным миром обогащается чувственный опыт </w:t>
      </w:r>
      <w:proofErr w:type="gramStart"/>
      <w:r w:rsidRPr="00775703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7570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75703">
        <w:rPr>
          <w:rFonts w:ascii="Times New Roman" w:hAnsi="Times New Roman" w:cs="Times New Roman"/>
          <w:sz w:val="24"/>
          <w:szCs w:val="24"/>
        </w:rPr>
        <w:t>. Программный материал под</w:t>
      </w:r>
      <w:r>
        <w:rPr>
          <w:rFonts w:ascii="Times New Roman" w:hAnsi="Times New Roman" w:cs="Times New Roman"/>
          <w:sz w:val="24"/>
          <w:szCs w:val="24"/>
        </w:rPr>
        <w:t>обран с учё</w:t>
      </w:r>
      <w:r w:rsidRPr="00775703">
        <w:rPr>
          <w:rFonts w:ascii="Times New Roman" w:hAnsi="Times New Roman" w:cs="Times New Roman"/>
          <w:sz w:val="24"/>
          <w:szCs w:val="24"/>
        </w:rPr>
        <w:t>том предыдущего содержания об</w:t>
      </w:r>
      <w:r w:rsidRPr="00775703">
        <w:rPr>
          <w:rFonts w:ascii="Times New Roman" w:hAnsi="Times New Roman" w:cs="Times New Roman"/>
          <w:sz w:val="24"/>
          <w:szCs w:val="24"/>
        </w:rPr>
        <w:t>у</w:t>
      </w:r>
      <w:r w:rsidRPr="00775703">
        <w:rPr>
          <w:rFonts w:ascii="Times New Roman" w:hAnsi="Times New Roman" w:cs="Times New Roman"/>
          <w:sz w:val="24"/>
          <w:szCs w:val="24"/>
        </w:rPr>
        <w:t>чения и расширяет возможности учени</w:t>
      </w:r>
      <w:r>
        <w:rPr>
          <w:rFonts w:ascii="Times New Roman" w:hAnsi="Times New Roman" w:cs="Times New Roman"/>
          <w:sz w:val="24"/>
          <w:szCs w:val="24"/>
        </w:rPr>
        <w:t>цы</w:t>
      </w:r>
      <w:r w:rsidRPr="00775703">
        <w:rPr>
          <w:rFonts w:ascii="Times New Roman" w:hAnsi="Times New Roman" w:cs="Times New Roman"/>
          <w:sz w:val="24"/>
          <w:szCs w:val="24"/>
        </w:rPr>
        <w:t xml:space="preserve"> в процессе наблюдения за явлениями природы и  объектами окружающей действительности.  </w:t>
      </w:r>
    </w:p>
    <w:tbl>
      <w:tblPr>
        <w:tblStyle w:val="a3"/>
        <w:tblW w:w="0" w:type="auto"/>
        <w:tblLook w:val="04A0"/>
      </w:tblPr>
      <w:tblGrid>
        <w:gridCol w:w="2235"/>
        <w:gridCol w:w="7007"/>
      </w:tblGrid>
      <w:tr w:rsidR="00A16A3A" w:rsidRPr="00A16A3A" w:rsidTr="00094234">
        <w:tc>
          <w:tcPr>
            <w:tcW w:w="2235" w:type="dxa"/>
          </w:tcPr>
          <w:p w:rsidR="00A16A3A" w:rsidRPr="00A16A3A" w:rsidRDefault="00A16A3A" w:rsidP="008A0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7007" w:type="dxa"/>
          </w:tcPr>
          <w:p w:rsidR="00A16A3A" w:rsidRPr="00A16A3A" w:rsidRDefault="00A16A3A" w:rsidP="008A0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16A3A" w:rsidRPr="007A37EF" w:rsidTr="00094234">
        <w:tc>
          <w:tcPr>
            <w:tcW w:w="9242" w:type="dxa"/>
            <w:gridSpan w:val="2"/>
          </w:tcPr>
          <w:p w:rsidR="00A16A3A" w:rsidRPr="007A37EF" w:rsidRDefault="007A37EF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A16A3A" w:rsidRPr="007A37EF" w:rsidRDefault="00A16A3A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</w:t>
            </w:r>
          </w:p>
        </w:tc>
      </w:tr>
      <w:tr w:rsidR="00A16A3A" w:rsidTr="00094234">
        <w:tc>
          <w:tcPr>
            <w:tcW w:w="9242" w:type="dxa"/>
            <w:gridSpan w:val="2"/>
          </w:tcPr>
          <w:p w:rsidR="008A01F2" w:rsidRPr="007A37EF" w:rsidRDefault="008A01F2" w:rsidP="008A01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формировать представления об объектах растительного мира, их узнавание в реалии и на иллюстрациях (цветы, деревья, кусты, фрукты, овощи),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интерес к восприятию и узнаванию объектов животного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в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реалии и в иллюстрациях (животные, птицы, насекомые, рыбы);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фруктах и ягодах (уточнять вкус и признаки: </w:t>
            </w:r>
            <w:proofErr w:type="gramEnd"/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вишни, винограда, арбуза, дыни, 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формировать наблюдательность и представления об образе жизни животных и птиц, о среде обитания зверей,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- учить узнавать знакомых животных по их голосам, по описанию внешних свойств и образа жизни (петух, гусь; ворона, ласточка; еж, лось; лошадь, свинья) </w:t>
            </w:r>
            <w:proofErr w:type="gramEnd"/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-  учить обобщать словом "овощи" (картофель, томаты, огурец, морковь, свекла и др.);  </w:t>
            </w:r>
            <w:proofErr w:type="gramEnd"/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 - учить классифицировать овощи-фрукты;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-учить классифицировать звер</w:t>
            </w:r>
            <w:proofErr w:type="gramStart"/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 птицы;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- уточнять конкретные факты развивающейся живой природы, близкие детям по еж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дневному опыту, 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 -  расширять представления о сезонных  изменениях в растительном и животном мире,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детей с трудом взрослых в разное время года, 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 -  организовывать наблюдение за трудом взрослых по уходу за животными, учить в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полнять доступные действия: кормить животных (рыбок в аквариуме), 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-  продолжать воспитывать положительное отношение к растениям и животным, к тр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довым действиям в природе: поливать растения, рыхлить  землю, выполнять посадку цветов (лука),  </w:t>
            </w:r>
          </w:p>
          <w:p w:rsid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-  закреплять в речевых высказываниях и в рисунках свои наблюдения за растениями и животным миром</w:t>
            </w:r>
          </w:p>
        </w:tc>
      </w:tr>
      <w:tr w:rsidR="00A16A3A" w:rsidTr="00094234">
        <w:tc>
          <w:tcPr>
            <w:tcW w:w="2235" w:type="dxa"/>
          </w:tcPr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 </w:t>
            </w:r>
          </w:p>
          <w:p w:rsid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наступила!</w:t>
            </w:r>
          </w:p>
        </w:tc>
        <w:tc>
          <w:tcPr>
            <w:tcW w:w="7007" w:type="dxa"/>
          </w:tcPr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строении растений.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деревьев от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других растений  (их отличительные </w:t>
            </w:r>
            <w:proofErr w:type="gramEnd"/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(дерево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высокое, имеет один ствол, трава низкая, </w:t>
            </w:r>
            <w:proofErr w:type="gramEnd"/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зеленая и т.д.)). </w:t>
            </w:r>
            <w:proofErr w:type="gramEnd"/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о потребности растения в свете, влаге, тепле. 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признаки конкретных растений ближайшего о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ружения.  Закрепление обобщающих понятий «овощи», «фру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ты», названия различных</w:t>
            </w:r>
            <w:r>
              <w:t xml:space="preserve">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овощей и фруктов, знание характерных </w:t>
            </w:r>
          </w:p>
          <w:p w:rsidR="00A16A3A" w:rsidRP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 овощей и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 xml:space="preserve">фруктов.  </w:t>
            </w:r>
          </w:p>
          <w:p w:rsidR="00A16A3A" w:rsidRDefault="00A16A3A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грибах 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(строении,  месте произр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A3A">
              <w:rPr>
                <w:rFonts w:ascii="Times New Roman" w:hAnsi="Times New Roman" w:cs="Times New Roman"/>
                <w:sz w:val="24"/>
                <w:szCs w:val="24"/>
              </w:rPr>
              <w:t>стания)</w:t>
            </w:r>
          </w:p>
        </w:tc>
      </w:tr>
      <w:tr w:rsidR="002C6810" w:rsidTr="002C6810">
        <w:trPr>
          <w:trHeight w:val="3858"/>
        </w:trPr>
        <w:tc>
          <w:tcPr>
            <w:tcW w:w="2235" w:type="dxa"/>
          </w:tcPr>
          <w:p w:rsid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007" w:type="dxa"/>
          </w:tcPr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о растительном мире: деревья, трава, кусты,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цветы. Характерные признаки растительного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мира в зи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ний период. Строение растения.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ухода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омнатными растениями. Поведение диких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животных в зимний</w:t>
            </w:r>
            <w:r>
              <w:t xml:space="preserve">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период: белка грызет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орешки, заяц меняет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шубку и т.д.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тела животного с его образом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ни. 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животные: кошка, собака, корова.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домашних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Группа  - «домашние животные».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домашних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животных в жизни человека. Уход за д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машними животными. 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(курица (петух) гусь).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Группа  -  «домашние птицы». Зимующие птицы (вор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бей)</w:t>
            </w:r>
          </w:p>
        </w:tc>
      </w:tr>
      <w:tr w:rsidR="002C6810" w:rsidTr="002C6810">
        <w:trPr>
          <w:trHeight w:val="559"/>
        </w:trPr>
        <w:tc>
          <w:tcPr>
            <w:tcW w:w="2235" w:type="dxa"/>
          </w:tcPr>
          <w:p w:rsid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деньки</w:t>
            </w:r>
          </w:p>
        </w:tc>
        <w:tc>
          <w:tcPr>
            <w:tcW w:w="7007" w:type="dxa"/>
          </w:tcPr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цветочно-декоративные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(подснежник);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строения цветов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(корень, стебель, листья, цветок).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Детеныши диких и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животных. 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(скворец, грач).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птиц. Группа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«пер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летные птицы».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птиц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в природе.  </w:t>
            </w:r>
          </w:p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(жук, муха).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насекомых. Н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секомые</w:t>
            </w:r>
            <w:r>
              <w:t xml:space="preserve">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 жизни человека, в природе</w:t>
            </w:r>
          </w:p>
        </w:tc>
      </w:tr>
      <w:tr w:rsidR="002C6810" w:rsidTr="002C6810">
        <w:trPr>
          <w:trHeight w:val="559"/>
        </w:trPr>
        <w:tc>
          <w:tcPr>
            <w:tcW w:w="2235" w:type="dxa"/>
          </w:tcPr>
          <w:p w:rsid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7007" w:type="dxa"/>
          </w:tcPr>
          <w:p w:rsidR="002C6810" w:rsidRP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цветочно-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(тюльпан, роза). Уход за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растениями на клумбе (полив и рыхление,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прополка растений на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клумбе)</w:t>
            </w:r>
          </w:p>
        </w:tc>
      </w:tr>
      <w:tr w:rsidR="002C6810" w:rsidRPr="007A37EF" w:rsidTr="00094234">
        <w:trPr>
          <w:trHeight w:val="559"/>
        </w:trPr>
        <w:tc>
          <w:tcPr>
            <w:tcW w:w="9242" w:type="dxa"/>
            <w:gridSpan w:val="2"/>
          </w:tcPr>
          <w:p w:rsidR="002C6810" w:rsidRPr="007A37EF" w:rsidRDefault="007A37EF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2C6810" w:rsidRPr="007A37EF" w:rsidRDefault="002C6810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2C6810" w:rsidTr="00094234">
        <w:trPr>
          <w:trHeight w:val="559"/>
        </w:trPr>
        <w:tc>
          <w:tcPr>
            <w:tcW w:w="9242" w:type="dxa"/>
            <w:gridSpan w:val="2"/>
          </w:tcPr>
          <w:p w:rsidR="0084421D" w:rsidRPr="007A37EF" w:rsidRDefault="0084421D" w:rsidP="008A01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наблюдению за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менениями объектов и явлений в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погоде (солнечная или дождливая, ветреная погода, снегопад), 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представления о цикличности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природе: сезонных изменениях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(осень, з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ма, весна, лето), о суточных изменениях (утро, день, вечер, ночь),  </w:t>
            </w:r>
            <w:proofErr w:type="gramEnd"/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закрепить и расширить представления 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аимосвязи жизни и деятельности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людей с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сезонными и суточными изменениями,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воспитывать основы экологической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ьтуры: эмоциональное, бережное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природе,  </w:t>
            </w:r>
          </w:p>
          <w:p w:rsidR="002C6810" w:rsidRP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формировать  умения фиксировать в речевых высказываниях свой жизненный опыт с сез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онными и суточными изменениями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810" w:rsidTr="002C6810">
        <w:trPr>
          <w:trHeight w:val="559"/>
        </w:trPr>
        <w:tc>
          <w:tcPr>
            <w:tcW w:w="2235" w:type="dxa"/>
          </w:tcPr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наступила!</w:t>
            </w:r>
          </w:p>
          <w:p w:rsidR="002C6810" w:rsidRDefault="002C6810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</w:tcPr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Явление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«0сень» и характерные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признаки; элемента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(дождь/зонт; снег/шапка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и шуба и т.д.). 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годе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сезонов. Изменения, </w:t>
            </w:r>
          </w:p>
          <w:p w:rsidR="002C6810" w:rsidRP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происходящие в жизни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его деятельность в природе в разное время года  </w:t>
            </w:r>
            <w:proofErr w:type="gramEnd"/>
          </w:p>
        </w:tc>
      </w:tr>
      <w:tr w:rsidR="002C6810" w:rsidTr="002C6810">
        <w:trPr>
          <w:trHeight w:val="559"/>
        </w:trPr>
        <w:tc>
          <w:tcPr>
            <w:tcW w:w="2235" w:type="dxa"/>
          </w:tcPr>
          <w:p w:rsid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</w:p>
        </w:tc>
        <w:tc>
          <w:tcPr>
            <w:tcW w:w="7007" w:type="dxa"/>
          </w:tcPr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природы  –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«Зима», характерные признаки, элемента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взаимосвязи: падает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снег – холодно, наденем </w:t>
            </w:r>
            <w:proofErr w:type="gramEnd"/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шапку, шубку 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рукавички.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годе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 последовательности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сезонов. Изм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нения, происходящие в жизни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(занятия) зимой. </w:t>
            </w:r>
          </w:p>
          <w:p w:rsidR="002C6810" w:rsidRP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Жизнь зверей 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 в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зимний период.</w:t>
            </w:r>
          </w:p>
        </w:tc>
      </w:tr>
      <w:tr w:rsidR="002C6810" w:rsidTr="002C6810">
        <w:trPr>
          <w:trHeight w:val="559"/>
        </w:trPr>
        <w:tc>
          <w:tcPr>
            <w:tcW w:w="2235" w:type="dxa"/>
          </w:tcPr>
          <w:p w:rsid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деньки</w:t>
            </w:r>
          </w:p>
        </w:tc>
        <w:tc>
          <w:tcPr>
            <w:tcW w:w="7007" w:type="dxa"/>
          </w:tcPr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природы Весна.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признаки, элементарные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взаимосвязи: пригревает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солнце  –  тает снег, грачи прилетели.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происходящие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разное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 (труд весной, приобщение к труду: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семян, посадка цветов и др.). Явление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природы (капель).</w:t>
            </w:r>
          </w:p>
          <w:p w:rsidR="002C6810" w:rsidRP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21D" w:rsidTr="002C6810">
        <w:trPr>
          <w:trHeight w:val="559"/>
        </w:trPr>
        <w:tc>
          <w:tcPr>
            <w:tcW w:w="2235" w:type="dxa"/>
          </w:tcPr>
          <w:p w:rsid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лето!</w:t>
            </w:r>
          </w:p>
        </w:tc>
        <w:tc>
          <w:tcPr>
            <w:tcW w:w="7007" w:type="dxa"/>
          </w:tcPr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лета. Летние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и отдых.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Яркие объекты и явления природы.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Дары лета (теплота, красота </w:t>
            </w:r>
            <w:proofErr w:type="gramEnd"/>
          </w:p>
          <w:p w:rsidR="0084421D" w:rsidRP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Фрукты,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овощи, грибы)</w:t>
            </w:r>
            <w:proofErr w:type="gramEnd"/>
          </w:p>
        </w:tc>
      </w:tr>
      <w:tr w:rsidR="0084421D" w:rsidRPr="007A37EF" w:rsidTr="00094234">
        <w:trPr>
          <w:trHeight w:val="559"/>
        </w:trPr>
        <w:tc>
          <w:tcPr>
            <w:tcW w:w="9242" w:type="dxa"/>
            <w:gridSpan w:val="2"/>
          </w:tcPr>
          <w:p w:rsidR="0084421D" w:rsidRPr="007A37EF" w:rsidRDefault="0084421D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84421D" w:rsidRPr="007A37EF" w:rsidRDefault="0084421D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неживой природы</w:t>
            </w:r>
          </w:p>
        </w:tc>
      </w:tr>
      <w:tr w:rsidR="0084421D" w:rsidTr="00094234">
        <w:trPr>
          <w:trHeight w:val="559"/>
        </w:trPr>
        <w:tc>
          <w:tcPr>
            <w:tcW w:w="9242" w:type="dxa"/>
            <w:gridSpan w:val="2"/>
          </w:tcPr>
          <w:p w:rsidR="0084421D" w:rsidRPr="007A37EF" w:rsidRDefault="0084421D" w:rsidP="008A01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расширить знакомство с внешними пр</w:t>
            </w:r>
            <w:r w:rsidR="00A05671">
              <w:rPr>
                <w:rFonts w:ascii="Times New Roman" w:hAnsi="Times New Roman" w:cs="Times New Roman"/>
                <w:sz w:val="24"/>
                <w:szCs w:val="24"/>
              </w:rPr>
              <w:t xml:space="preserve">изнаками и свойствами объектов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неживой пр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роды (вода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льё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тся, песок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сыплется, камни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ёрдые и жё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сткие,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– мнё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тся),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закрепить  представлений об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объектов неживой природы в жизни 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-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способы восприятия и умения наблюдать 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менениями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объектов неживой природы в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соответствии с сезонными измен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ниями,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формировать умения использовать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бъекты неживой природы в своей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 и фиксироват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эти действия в своих речевых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высказываниях,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понятия «живые/неживые», 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создавать условия для воспитания положительн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взаимодействия со сверстниками 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метно-преобразующих действий с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объектами неживой и живой природы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поливать растения, сажать лук,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рыхлить землю и др.);  </w:t>
            </w:r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формировать динамичные представления о неживой природе, закрепленных в слове (вода в виде дождя, снега и льда;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может быть в ручье, озере,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пруду, море, океане, кране, в колодце;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важна для здоровья, питания,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работы техники, для растений и др.), </w:t>
            </w:r>
            <w:proofErr w:type="gramEnd"/>
          </w:p>
          <w:p w:rsidR="0084421D" w:rsidRPr="0084421D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формировать умения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легко воспринимаемые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зависимости в мире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рироды (мороз - вода замерзла,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получился лед; те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- лё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д растаял, получилась вода и др.</w:t>
            </w:r>
            <w:proofErr w:type="gramStart"/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44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421D" w:rsidRPr="002C6810" w:rsidRDefault="0084421D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-  формировать умения устанавливать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ависимостей между миром живо и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неживой природы, простейших взаимосвязей в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явлениях (дождь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л – мокрые и чистые крыши домов и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иц,; полил цвето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расцвел; </w:t>
            </w:r>
            <w:r w:rsidRPr="0084421D">
              <w:rPr>
                <w:rFonts w:ascii="Times New Roman" w:hAnsi="Times New Roman" w:cs="Times New Roman"/>
                <w:sz w:val="24"/>
                <w:szCs w:val="24"/>
              </w:rPr>
              <w:t>помыли водой посуду- она стал чистая и т.п.)</w:t>
            </w:r>
          </w:p>
        </w:tc>
      </w:tr>
      <w:tr w:rsidR="0084421D" w:rsidTr="002C6810">
        <w:trPr>
          <w:trHeight w:val="559"/>
        </w:trPr>
        <w:tc>
          <w:tcPr>
            <w:tcW w:w="2235" w:type="dxa"/>
          </w:tcPr>
          <w:p w:rsidR="0084421D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</w:p>
        </w:tc>
        <w:tc>
          <w:tcPr>
            <w:tcW w:w="7007" w:type="dxa"/>
          </w:tcPr>
          <w:p w:rsid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  <w:p w:rsid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 -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жидкость. Вода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природе: дождь. </w:t>
            </w:r>
          </w:p>
          <w:p w:rsidR="0084421D" w:rsidRPr="002C6810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Значение 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и воды в природе, важность для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84421D" w:rsidTr="002C6810">
        <w:trPr>
          <w:trHeight w:val="559"/>
        </w:trPr>
        <w:tc>
          <w:tcPr>
            <w:tcW w:w="2235" w:type="dxa"/>
          </w:tcPr>
          <w:p w:rsidR="0084421D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</w:p>
        </w:tc>
        <w:tc>
          <w:tcPr>
            <w:tcW w:w="7007" w:type="dxa"/>
          </w:tcPr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природе, снег и лё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д. Свойства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воды </w:t>
            </w:r>
            <w:proofErr w:type="gramStart"/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для человека. </w:t>
            </w:r>
          </w:p>
          <w:p w:rsidR="0084421D" w:rsidRPr="002C6810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Почва. Почва в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цветочных горшках (ознакомление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внешним видом,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твердости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ощупь). Значение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почвы для роста растений</w:t>
            </w:r>
          </w:p>
        </w:tc>
      </w:tr>
      <w:tr w:rsidR="0084421D" w:rsidTr="002C6810">
        <w:trPr>
          <w:trHeight w:val="559"/>
        </w:trPr>
        <w:tc>
          <w:tcPr>
            <w:tcW w:w="2235" w:type="dxa"/>
          </w:tcPr>
          <w:p w:rsidR="0084421D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деньки</w:t>
            </w:r>
          </w:p>
        </w:tc>
        <w:tc>
          <w:tcPr>
            <w:tcW w:w="7007" w:type="dxa"/>
          </w:tcPr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в природе: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сосульки, капель, ручьи. Свойства воды. Вода, </w:t>
            </w:r>
          </w:p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почва, песок, камни в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природе.  </w:t>
            </w:r>
          </w:p>
          <w:p w:rsidR="0084421D" w:rsidRPr="002C6810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</w:tr>
      <w:tr w:rsidR="0084421D" w:rsidTr="002C6810">
        <w:trPr>
          <w:trHeight w:val="559"/>
        </w:trPr>
        <w:tc>
          <w:tcPr>
            <w:tcW w:w="2235" w:type="dxa"/>
          </w:tcPr>
          <w:p w:rsidR="0084421D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7007" w:type="dxa"/>
          </w:tcPr>
          <w:p w:rsidR="0084421D" w:rsidRPr="002C6810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солнце,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его влияние на живую и неживую пр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(польза и вред);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ночи;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осадков в разное время года</w:t>
            </w:r>
          </w:p>
        </w:tc>
      </w:tr>
      <w:tr w:rsidR="00A05671" w:rsidRPr="007A37EF" w:rsidTr="00094234">
        <w:trPr>
          <w:trHeight w:val="559"/>
        </w:trPr>
        <w:tc>
          <w:tcPr>
            <w:tcW w:w="9242" w:type="dxa"/>
            <w:gridSpan w:val="2"/>
          </w:tcPr>
          <w:p w:rsidR="00A05671" w:rsidRPr="007A37EF" w:rsidRDefault="00A05671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A05671" w:rsidRPr="007A37EF" w:rsidRDefault="00A05671" w:rsidP="007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 природе</w:t>
            </w:r>
          </w:p>
        </w:tc>
      </w:tr>
      <w:tr w:rsidR="00A05671" w:rsidTr="00094234">
        <w:trPr>
          <w:trHeight w:val="559"/>
        </w:trPr>
        <w:tc>
          <w:tcPr>
            <w:tcW w:w="9242" w:type="dxa"/>
            <w:gridSpan w:val="2"/>
          </w:tcPr>
          <w:p w:rsidR="00A05671" w:rsidRPr="007A37EF" w:rsidRDefault="00A05671" w:rsidP="008A01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- познакомить с трудовыми действиями и орудиями труда, с трудом людей, связанные с сезонными изменениями (что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люди в сельском хозяйстве: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весной, летом, ос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нью),  </w:t>
            </w:r>
          </w:p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- учить выполнять различные поручения, связанные с уходом за животными и раст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уголка природы,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- включение в общественно полезную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льность: работа на пришкольном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участке, благоустройство на территории школы;  </w:t>
            </w:r>
          </w:p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сотрудничать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ктивной трудовой деятельности,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взаимоподдержку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671" w:rsidRPr="002C6810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уважение к человеку труда</w:t>
            </w:r>
          </w:p>
        </w:tc>
      </w:tr>
      <w:tr w:rsidR="00A05671" w:rsidTr="002C6810">
        <w:trPr>
          <w:trHeight w:val="559"/>
        </w:trPr>
        <w:tc>
          <w:tcPr>
            <w:tcW w:w="2235" w:type="dxa"/>
          </w:tcPr>
          <w:p w:rsid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</w:p>
        </w:tc>
        <w:tc>
          <w:tcPr>
            <w:tcW w:w="7007" w:type="dxa"/>
          </w:tcPr>
          <w:p w:rsidR="00A05671" w:rsidRP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ривлекать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уборке овощей на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огороде, сбору семян, </w:t>
            </w:r>
          </w:p>
          <w:p w:rsidR="00A05671" w:rsidRPr="002C6810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пересаживанию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цветущих растений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грунта в уголок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</w:tr>
      <w:tr w:rsidR="00A05671" w:rsidTr="002C6810">
        <w:trPr>
          <w:trHeight w:val="559"/>
        </w:trPr>
        <w:tc>
          <w:tcPr>
            <w:tcW w:w="2235" w:type="dxa"/>
          </w:tcPr>
          <w:p w:rsidR="00A05671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</w:p>
        </w:tc>
        <w:tc>
          <w:tcPr>
            <w:tcW w:w="7007" w:type="dxa"/>
          </w:tcPr>
          <w:p w:rsidR="00A05671" w:rsidRPr="002C6810" w:rsidRDefault="00A05671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 xml:space="preserve">стволам деревьев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кустарникам, со скамеек; посыпание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дорожек песком; выращивать зеленый</w:t>
            </w:r>
            <w:r>
              <w:t xml:space="preserve"> </w:t>
            </w:r>
            <w:r w:rsidR="008A01F2">
              <w:rPr>
                <w:rFonts w:ascii="Times New Roman" w:hAnsi="Times New Roman" w:cs="Times New Roman"/>
                <w:sz w:val="24"/>
                <w:szCs w:val="24"/>
              </w:rPr>
              <w:t xml:space="preserve">корм для птиц и животных </w:t>
            </w:r>
            <w:r w:rsidRPr="00A05671">
              <w:rPr>
                <w:rFonts w:ascii="Times New Roman" w:hAnsi="Times New Roman" w:cs="Times New Roman"/>
                <w:sz w:val="24"/>
                <w:szCs w:val="24"/>
              </w:rPr>
              <w:t>(обитателей уголка природы), сажать корнеплоды</w:t>
            </w:r>
          </w:p>
        </w:tc>
      </w:tr>
      <w:tr w:rsidR="00A05671" w:rsidTr="002C6810">
        <w:trPr>
          <w:trHeight w:val="559"/>
        </w:trPr>
        <w:tc>
          <w:tcPr>
            <w:tcW w:w="2235" w:type="dxa"/>
          </w:tcPr>
          <w:p w:rsidR="00A05671" w:rsidRDefault="008A01F2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F2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деньки</w:t>
            </w:r>
          </w:p>
        </w:tc>
        <w:tc>
          <w:tcPr>
            <w:tcW w:w="7007" w:type="dxa"/>
          </w:tcPr>
          <w:p w:rsidR="00A05671" w:rsidRPr="002C6810" w:rsidRDefault="008A01F2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01F2">
              <w:rPr>
                <w:rFonts w:ascii="Times New Roman" w:hAnsi="Times New Roman" w:cs="Times New Roman"/>
                <w:sz w:val="24"/>
                <w:szCs w:val="24"/>
              </w:rPr>
              <w:t>ривлечение к</w:t>
            </w:r>
            <w:r>
              <w:t xml:space="preserve"> </w:t>
            </w:r>
            <w:r w:rsidRPr="008A01F2">
              <w:rPr>
                <w:rFonts w:ascii="Times New Roman" w:hAnsi="Times New Roman" w:cs="Times New Roman"/>
                <w:sz w:val="24"/>
                <w:szCs w:val="24"/>
              </w:rPr>
              <w:t xml:space="preserve">перекапыванию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огороде и в цветнике, к посеву </w:t>
            </w:r>
            <w:r w:rsidRPr="008A01F2">
              <w:rPr>
                <w:rFonts w:ascii="Times New Roman" w:hAnsi="Times New Roman" w:cs="Times New Roman"/>
                <w:sz w:val="24"/>
                <w:szCs w:val="24"/>
              </w:rPr>
              <w:t>семян (овощей, цветов), высадке рассады;</w:t>
            </w:r>
          </w:p>
        </w:tc>
      </w:tr>
      <w:tr w:rsidR="00A05671" w:rsidTr="002C6810">
        <w:trPr>
          <w:trHeight w:val="559"/>
        </w:trPr>
        <w:tc>
          <w:tcPr>
            <w:tcW w:w="2235" w:type="dxa"/>
          </w:tcPr>
          <w:p w:rsidR="00A05671" w:rsidRDefault="008A01F2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</w:t>
            </w:r>
            <w:r w:rsidRPr="008A01F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7007" w:type="dxa"/>
          </w:tcPr>
          <w:p w:rsidR="00A05671" w:rsidRPr="002C6810" w:rsidRDefault="008A01F2" w:rsidP="008A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1F2">
              <w:rPr>
                <w:rFonts w:ascii="Times New Roman" w:hAnsi="Times New Roman" w:cs="Times New Roman"/>
                <w:sz w:val="24"/>
                <w:szCs w:val="24"/>
              </w:rPr>
              <w:t xml:space="preserve">ыхление почвы,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прополка и окучивание, полив грядок и клумб из </w:t>
            </w:r>
            <w:r w:rsidRPr="008A01F2">
              <w:rPr>
                <w:rFonts w:ascii="Times New Roman" w:hAnsi="Times New Roman" w:cs="Times New Roman"/>
                <w:sz w:val="24"/>
                <w:szCs w:val="24"/>
              </w:rPr>
              <w:t>лейки</w:t>
            </w:r>
          </w:p>
        </w:tc>
      </w:tr>
    </w:tbl>
    <w:p w:rsidR="000A23E4" w:rsidRDefault="000A23E4" w:rsidP="007757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23E4" w:rsidRDefault="000A23E4" w:rsidP="007757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1F2" w:rsidRPr="001C59FD" w:rsidRDefault="001C59FD" w:rsidP="001C5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C59FD" w:rsidRPr="001C59FD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t xml:space="preserve">При обучении </w:t>
      </w:r>
      <w:proofErr w:type="spellStart"/>
      <w:r w:rsidR="009E1049">
        <w:rPr>
          <w:rFonts w:ascii="Times New Roman" w:hAnsi="Times New Roman" w:cs="Times New Roman"/>
          <w:sz w:val="24"/>
          <w:szCs w:val="24"/>
        </w:rPr>
        <w:t>Манджиковой</w:t>
      </w:r>
      <w:proofErr w:type="spellEnd"/>
      <w:r w:rsidR="009E1049">
        <w:rPr>
          <w:rFonts w:ascii="Times New Roman" w:hAnsi="Times New Roman" w:cs="Times New Roman"/>
          <w:sz w:val="24"/>
          <w:szCs w:val="24"/>
        </w:rPr>
        <w:t xml:space="preserve"> Рады</w:t>
      </w:r>
      <w:r w:rsidRPr="001C59FD">
        <w:rPr>
          <w:rFonts w:ascii="Times New Roman" w:hAnsi="Times New Roman" w:cs="Times New Roman"/>
          <w:sz w:val="24"/>
          <w:szCs w:val="24"/>
        </w:rPr>
        <w:t xml:space="preserve"> необходимо учитывать темп усвоения пр</w:t>
      </w:r>
      <w:r w:rsidRPr="001C59FD">
        <w:rPr>
          <w:rFonts w:ascii="Times New Roman" w:hAnsi="Times New Roman" w:cs="Times New Roman"/>
          <w:sz w:val="24"/>
          <w:szCs w:val="24"/>
        </w:rPr>
        <w:t>о</w:t>
      </w:r>
      <w:r w:rsidRPr="001C59FD">
        <w:rPr>
          <w:rFonts w:ascii="Times New Roman" w:hAnsi="Times New Roman" w:cs="Times New Roman"/>
          <w:sz w:val="24"/>
          <w:szCs w:val="24"/>
        </w:rPr>
        <w:t>граммного материала с соблюдением норма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049">
        <w:rPr>
          <w:rFonts w:ascii="Times New Roman" w:hAnsi="Times New Roman" w:cs="Times New Roman"/>
          <w:sz w:val="24"/>
          <w:szCs w:val="24"/>
        </w:rPr>
        <w:t>часов для освоения</w:t>
      </w:r>
      <w:r w:rsidRPr="001C59FD">
        <w:rPr>
          <w:rFonts w:ascii="Times New Roman" w:hAnsi="Times New Roman" w:cs="Times New Roman"/>
          <w:sz w:val="24"/>
          <w:szCs w:val="24"/>
        </w:rPr>
        <w:t xml:space="preserve"> конкретной тематич</w:t>
      </w:r>
      <w:r w:rsidRPr="001C59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области.</w:t>
      </w:r>
      <w:r w:rsidRPr="001C5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9FD" w:rsidRPr="001C59FD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t xml:space="preserve">Тематическое планирование учебного предмета включает четыре направления:  </w:t>
      </w:r>
    </w:p>
    <w:p w:rsidR="001C59FD" w:rsidRPr="001C59FD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t xml:space="preserve">1 направление: «Осень» </w:t>
      </w:r>
    </w:p>
    <w:p w:rsidR="001C59FD" w:rsidRPr="001C59FD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t xml:space="preserve">2 направление: «Зима» </w:t>
      </w:r>
    </w:p>
    <w:p w:rsidR="001C59FD" w:rsidRPr="001C59FD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t xml:space="preserve">3 направление: «Весна». </w:t>
      </w:r>
    </w:p>
    <w:p w:rsidR="001C59FD" w:rsidRPr="001C59FD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t xml:space="preserve">4 направление: «Лето!» </w:t>
      </w:r>
    </w:p>
    <w:p w:rsidR="001C59FD" w:rsidRPr="001C59FD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lastRenderedPageBreak/>
        <w:t>Каждое направление включает несколько  тематических блоков, содержание кот</w:t>
      </w:r>
      <w:r w:rsidRPr="001C59FD">
        <w:rPr>
          <w:rFonts w:ascii="Times New Roman" w:hAnsi="Times New Roman" w:cs="Times New Roman"/>
          <w:sz w:val="24"/>
          <w:szCs w:val="24"/>
        </w:rPr>
        <w:t>о</w:t>
      </w:r>
      <w:r w:rsidRPr="001C59FD">
        <w:rPr>
          <w:rFonts w:ascii="Times New Roman" w:hAnsi="Times New Roman" w:cs="Times New Roman"/>
          <w:sz w:val="24"/>
          <w:szCs w:val="24"/>
        </w:rPr>
        <w:t xml:space="preserve">рых учитывает индивидуальные возможности </w:t>
      </w:r>
      <w:proofErr w:type="gramStart"/>
      <w:r w:rsidRPr="001C59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C59FD">
        <w:rPr>
          <w:rFonts w:ascii="Times New Roman" w:hAnsi="Times New Roman" w:cs="Times New Roman"/>
          <w:sz w:val="24"/>
          <w:szCs w:val="24"/>
        </w:rPr>
        <w:t xml:space="preserve"> в овладении представлени</w:t>
      </w:r>
      <w:r w:rsidRPr="001C59FD">
        <w:rPr>
          <w:rFonts w:ascii="Times New Roman" w:hAnsi="Times New Roman" w:cs="Times New Roman"/>
          <w:sz w:val="24"/>
          <w:szCs w:val="24"/>
        </w:rPr>
        <w:t>я</w:t>
      </w:r>
      <w:r w:rsidRPr="001C59FD">
        <w:rPr>
          <w:rFonts w:ascii="Times New Roman" w:hAnsi="Times New Roman" w:cs="Times New Roman"/>
          <w:sz w:val="24"/>
          <w:szCs w:val="24"/>
        </w:rPr>
        <w:t xml:space="preserve">ми и практическими действиями с объектами живой и неживой природы. </w:t>
      </w:r>
    </w:p>
    <w:p w:rsidR="00805F38" w:rsidRDefault="001C59FD" w:rsidP="00B131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9FD">
        <w:rPr>
          <w:rFonts w:ascii="Times New Roman" w:hAnsi="Times New Roman" w:cs="Times New Roman"/>
          <w:sz w:val="24"/>
          <w:szCs w:val="24"/>
        </w:rPr>
        <w:t>Каждая тема сопровождается определенными видами деятельности для обу</w:t>
      </w:r>
      <w:r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щей</w:t>
      </w:r>
      <w:r w:rsidRPr="001C59FD">
        <w:rPr>
          <w:rFonts w:ascii="Times New Roman" w:hAnsi="Times New Roman" w:cs="Times New Roman"/>
          <w:sz w:val="24"/>
          <w:szCs w:val="24"/>
        </w:rPr>
        <w:t xml:space="preserve">ся </w:t>
      </w:r>
      <w:r w:rsidR="009E1049">
        <w:rPr>
          <w:rFonts w:ascii="Times New Roman" w:hAnsi="Times New Roman" w:cs="Times New Roman"/>
          <w:sz w:val="24"/>
          <w:szCs w:val="24"/>
        </w:rPr>
        <w:t xml:space="preserve">6 класса </w:t>
      </w:r>
      <w:proofErr w:type="spellStart"/>
      <w:r w:rsidR="009E1049">
        <w:rPr>
          <w:rFonts w:ascii="Times New Roman" w:hAnsi="Times New Roman" w:cs="Times New Roman"/>
          <w:sz w:val="24"/>
          <w:szCs w:val="24"/>
        </w:rPr>
        <w:t>Манджиковой</w:t>
      </w:r>
      <w:proofErr w:type="spellEnd"/>
      <w:r w:rsidR="009E1049">
        <w:rPr>
          <w:rFonts w:ascii="Times New Roman" w:hAnsi="Times New Roman" w:cs="Times New Roman"/>
          <w:sz w:val="24"/>
          <w:szCs w:val="24"/>
        </w:rPr>
        <w:t xml:space="preserve"> Рады</w:t>
      </w:r>
      <w:r w:rsidR="00B131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67"/>
        <w:gridCol w:w="1189"/>
        <w:gridCol w:w="2469"/>
        <w:gridCol w:w="4817"/>
      </w:tblGrid>
      <w:tr w:rsidR="00805F38" w:rsidRPr="00B1317F" w:rsidTr="00DA16CA">
        <w:tc>
          <w:tcPr>
            <w:tcW w:w="767" w:type="dxa"/>
          </w:tcPr>
          <w:p w:rsidR="00805F38" w:rsidRPr="00B1317F" w:rsidRDefault="00805F38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</w:tcPr>
          <w:p w:rsidR="00805F38" w:rsidRPr="00B1317F" w:rsidRDefault="00805F38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69" w:type="dxa"/>
          </w:tcPr>
          <w:p w:rsidR="00805F38" w:rsidRPr="00B1317F" w:rsidRDefault="00805F38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7" w:type="dxa"/>
          </w:tcPr>
          <w:p w:rsidR="00805F38" w:rsidRPr="00B1317F" w:rsidRDefault="00805F38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805F38" w:rsidRPr="00B1317F" w:rsidTr="00094234">
        <w:tc>
          <w:tcPr>
            <w:tcW w:w="9242" w:type="dxa"/>
            <w:gridSpan w:val="4"/>
          </w:tcPr>
          <w:p w:rsidR="00805F38" w:rsidRPr="00B1317F" w:rsidRDefault="00805F38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1 направление «Осень!»</w:t>
            </w:r>
            <w:r w:rsidR="00CD2F9D"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- 21 ч</w:t>
            </w:r>
          </w:p>
        </w:tc>
      </w:tr>
      <w:tr w:rsidR="00805F38" w:rsidRPr="00B1317F" w:rsidTr="00094234">
        <w:tc>
          <w:tcPr>
            <w:tcW w:w="9242" w:type="dxa"/>
            <w:gridSpan w:val="4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– 4 ч</w:t>
            </w:r>
          </w:p>
        </w:tc>
      </w:tr>
      <w:tr w:rsidR="00805F38" w:rsidRPr="00B1317F" w:rsidTr="00DA16CA">
        <w:tc>
          <w:tcPr>
            <w:tcW w:w="767" w:type="dxa"/>
          </w:tcPr>
          <w:p w:rsidR="00805F38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189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4817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рассказов и стихов, просмотр обучающих фильмов, картин.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характерными признаками времени года, погодными изменениями, их влиянием на жизнь человека.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сезонными изменениями в природе.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Имитационные действия (капает дождь, д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ет ветер, падают листья).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«Чтение» пиктограмм.  Чтение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, песенок, стихотворений, сказок о явлениях природы.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цветов осени в природе, на 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люстрациях, использование его при раскр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шивании.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, их обсуждение</w:t>
            </w:r>
          </w:p>
        </w:tc>
      </w:tr>
      <w:tr w:rsidR="00805F38" w:rsidRPr="00B1317F" w:rsidTr="00DA16CA">
        <w:tc>
          <w:tcPr>
            <w:tcW w:w="767" w:type="dxa"/>
          </w:tcPr>
          <w:p w:rsidR="00805F38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Прогулка «По следам осени»</w:t>
            </w:r>
          </w:p>
        </w:tc>
        <w:tc>
          <w:tcPr>
            <w:tcW w:w="4817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приметах осени и изменениях в природе.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изменений в окружающей среде для выполнения определенных действий.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 помощью педагога установление причи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но  - следственных связей: дождь - зонт, п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чему лист желтеет (опыт).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Игры с вертушками (определение направл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ветра)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«Одень куклу (друга)», «Чья вещь?»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на школ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ной территории.  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</w:tc>
      </w:tr>
      <w:tr w:rsidR="00805F38" w:rsidRPr="00B1317F" w:rsidTr="00DA16CA">
        <w:tc>
          <w:tcPr>
            <w:tcW w:w="767" w:type="dxa"/>
          </w:tcPr>
          <w:p w:rsidR="00805F38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9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Урок  - эксперимент "Откуда ветер</w:t>
            </w:r>
          </w:p>
          <w:p w:rsidR="00805F38" w:rsidRPr="00B1317F" w:rsidRDefault="00805F38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дует?" (свойства воздуха)</w:t>
            </w:r>
          </w:p>
        </w:tc>
        <w:tc>
          <w:tcPr>
            <w:tcW w:w="4817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Опыт 1. «Поймай воздух»  (воздух не в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дим, но его можно поймать в полиэтилен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вые пакеты).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Опыт 2. «Воздух в человеке» (подуть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1049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proofErr w:type="gramEnd"/>
            <w:r w:rsidR="009E1049">
              <w:rPr>
                <w:rFonts w:ascii="Times New Roman" w:hAnsi="Times New Roman" w:cs="Times New Roman"/>
                <w:sz w:val="24"/>
                <w:szCs w:val="24"/>
              </w:rPr>
              <w:t xml:space="preserve"> трубочку в воду; пузырь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ки - это воздух).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Опыт 3. «Движение воздуха» (помахать ве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ощутить ветерок, в природе видим движение  воздуха:  качаются деревья, бегут облака, крутится вертушка, пар изо рта). В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тер - движение воздуха.  </w:t>
            </w:r>
          </w:p>
          <w:p w:rsidR="00805F38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выводов в виде </w:t>
            </w: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(свойства и значение)</w:t>
            </w:r>
          </w:p>
        </w:tc>
      </w:tr>
      <w:tr w:rsidR="00094234" w:rsidRPr="00B1317F" w:rsidTr="00094234">
        <w:tc>
          <w:tcPr>
            <w:tcW w:w="9242" w:type="dxa"/>
            <w:gridSpan w:val="4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– 17 ч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Деревья и кусты</w:t>
            </w:r>
          </w:p>
        </w:tc>
        <w:tc>
          <w:tcPr>
            <w:tcW w:w="4817" w:type="dxa"/>
            <w:vMerge w:val="restart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 жизненных форм: дерево, куст, трава, их общие и отличительные признаки.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Составление дерева из частей (лепка, 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пликация).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дерева с другими растениями.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Выделение отличительных признаков ко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кретных растений ближайшего окружения с опорой на </w:t>
            </w: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или картинный план.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Наблюдение за листопадом. Рисование. Ра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сматривание листьев.  </w:t>
            </w:r>
          </w:p>
          <w:p w:rsidR="000058F2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Поделки из листьев.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Обобщающее слово "деревья" (подбор ка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тинок, по возможности называние дерев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ев).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"Чей листок?"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Клён</w:t>
            </w:r>
          </w:p>
        </w:tc>
        <w:tc>
          <w:tcPr>
            <w:tcW w:w="4817" w:type="dxa"/>
            <w:vMerge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4817" w:type="dxa"/>
            <w:vMerge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4 - 5</w:t>
            </w:r>
          </w:p>
        </w:tc>
        <w:tc>
          <w:tcPr>
            <w:tcW w:w="118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де: овощи</w:t>
            </w:r>
          </w:p>
        </w:tc>
        <w:tc>
          <w:tcPr>
            <w:tcW w:w="4817" w:type="dxa"/>
            <w:vMerge w:val="restart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Различение овоща и фрукта на иллюстрац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ях, пиктограммах.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Узнавание знакомого овоща и фрукта, 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пользуя различные анализаторы.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обобщение.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Собирание муляжей из 2 половинок (на 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пучках), складывание разрезных картинок (из 2-3 частей).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 натуральными продуктами.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муляжей: яблоко, груша, банан, томат и др. Сравнение с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натуральн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Определение формы, величины, цвета. У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навание по описанию.  </w:t>
            </w:r>
          </w:p>
          <w:p w:rsidR="000058F2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Различение фрукта на иллюстрациях, пи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тограммах.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Классификация и обобщение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18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де: фрукты</w:t>
            </w:r>
          </w:p>
        </w:tc>
        <w:tc>
          <w:tcPr>
            <w:tcW w:w="4817" w:type="dxa"/>
            <w:vMerge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18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Царство грибов</w:t>
            </w:r>
          </w:p>
        </w:tc>
        <w:tc>
          <w:tcPr>
            <w:tcW w:w="4817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Обзор представителей царства грибов.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Различение гриба, его частей на иллюстр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циях. Узнавание гриба тактильно.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Собирание муляжей из 2 половинок (на 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пучках), складывание разрезных картинок (из2-3 частей)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18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Как звери к зиме г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товились</w:t>
            </w:r>
          </w:p>
        </w:tc>
        <w:tc>
          <w:tcPr>
            <w:tcW w:w="4817" w:type="dxa"/>
          </w:tcPr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диких животных, их образе жизни в зависимости от времени года, обобщение «дикие животные».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ситуаций с  применением объёмных игрушек.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«Чтение» картинки и пиктограмм.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зверей по контуру.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стихов о диких животных.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, их обсуждение.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пиктограммами.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Имитирование, ритмические упражнения.  </w:t>
            </w:r>
          </w:p>
          <w:p w:rsidR="00094234" w:rsidRPr="00B1317F" w:rsidRDefault="00094234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хвост?»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12 - 13</w:t>
            </w:r>
          </w:p>
        </w:tc>
        <w:tc>
          <w:tcPr>
            <w:tcW w:w="118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Знакомьтесь: ёж!</w:t>
            </w:r>
          </w:p>
        </w:tc>
        <w:tc>
          <w:tcPr>
            <w:tcW w:w="4817" w:type="dxa"/>
          </w:tcPr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обогащение представлений о еже. 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ж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вотном.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экологической ц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почке. 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пониманию того, что ежа не нужно брать в дом, ему лучше в лесу.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пробуждении диких животных, их поведении весной. 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изменениями условий в неживой и живой природе. </w:t>
            </w:r>
          </w:p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пиктограммы «ёж»  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118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Куда улетают пти</w:t>
            </w:r>
            <w:r w:rsidR="00D2677E">
              <w:rPr>
                <w:rFonts w:ascii="Times New Roman" w:hAnsi="Times New Roman" w:cs="Times New Roman"/>
                <w:sz w:val="24"/>
                <w:szCs w:val="24"/>
              </w:rPr>
              <w:t>цы?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7" w:type="dxa"/>
          </w:tcPr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Общие представления о птицах: внешний вид, образ жизни, питание. 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зверей и птиц.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Группа – «перелетные птицы».  </w:t>
            </w:r>
          </w:p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Наблюдение, слушание литературных пр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изведений о птицах.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Узнавание объёмных и плоскостных мод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лей птиц (на примере своей местности)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118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4817" w:type="dxa"/>
          </w:tcPr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строении, образе жизни рыбы.  </w:t>
            </w:r>
          </w:p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Узнавание рыб на картинках. Отличие от птиц и зверей</w:t>
            </w:r>
          </w:p>
        </w:tc>
      </w:tr>
      <w:tr w:rsidR="000058F2" w:rsidRPr="00B1317F" w:rsidTr="00CD2F9D">
        <w:tc>
          <w:tcPr>
            <w:tcW w:w="9242" w:type="dxa"/>
            <w:gridSpan w:val="4"/>
          </w:tcPr>
          <w:p w:rsidR="000058F2" w:rsidRPr="00B1317F" w:rsidRDefault="000058F2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2 направление «Зима»</w:t>
            </w:r>
            <w:r w:rsidR="00CD2F9D"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 ч</w:t>
            </w:r>
          </w:p>
        </w:tc>
      </w:tr>
      <w:tr w:rsidR="000058F2" w:rsidRPr="00B1317F" w:rsidTr="00CD2F9D">
        <w:tc>
          <w:tcPr>
            <w:tcW w:w="9242" w:type="dxa"/>
            <w:gridSpan w:val="4"/>
          </w:tcPr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– 6 ч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18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Проказы Матушки - 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зимы</w:t>
            </w:r>
          </w:p>
        </w:tc>
        <w:tc>
          <w:tcPr>
            <w:tcW w:w="4817" w:type="dxa"/>
          </w:tcPr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наблюдения за  явлениями 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 зимой (что видим?).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характерные призн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ки зимы, продолжительность светового дня.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Цвет зимы (белый).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Беседа, просмотр обучающих фильмов, ка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тин о зиме, характерных признаках, пого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ных изменениях, их влиянии на жизнь чел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века (закрепление представлений об одежде для разных погодных условии, труд челов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ка зимой).</w:t>
            </w:r>
            <w:proofErr w:type="gramEnd"/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словарный запас (вьюга, метель, сугроб).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снеге и сн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жинках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исование, вырезание снежинок.</w:t>
            </w:r>
          </w:p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, их обсуждение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4 - 5</w:t>
            </w:r>
          </w:p>
        </w:tc>
        <w:tc>
          <w:tcPr>
            <w:tcW w:w="118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4817" w:type="dxa"/>
          </w:tcPr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Обсуждение после прогулок, что  делали (лепили снежные комки, снеговика, кат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лись на санках, делали снежную горку).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Жестов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игры. </w:t>
            </w:r>
          </w:p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Соотнесение картинок (пиктограмм): дейс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вие +предмет. </w:t>
            </w:r>
          </w:p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Ознакомление с зимними видами спорта</w:t>
            </w:r>
          </w:p>
        </w:tc>
      </w:tr>
      <w:tr w:rsidR="00094234" w:rsidRPr="00B1317F" w:rsidTr="00DA16CA">
        <w:tc>
          <w:tcPr>
            <w:tcW w:w="767" w:type="dxa"/>
          </w:tcPr>
          <w:p w:rsidR="00094234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094234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058F2" w:rsidRPr="00B1317F" w:rsidRDefault="000058F2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Урок  -  экспериме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</w:t>
            </w:r>
          </w:p>
          <w:p w:rsidR="00094234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8F2" w:rsidRPr="00B1317F">
              <w:rPr>
                <w:rFonts w:ascii="Times New Roman" w:hAnsi="Times New Roman" w:cs="Times New Roman"/>
                <w:sz w:val="24"/>
                <w:szCs w:val="24"/>
              </w:rPr>
              <w:t>Ледяные и цветные фигур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4817" w:type="dxa"/>
          </w:tcPr>
          <w:p w:rsidR="00094234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Опытно - экспериментальная деятельность с водой и превращение ее в лед, придав 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бую форму и цвет с помощью красок, и 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ратно</w:t>
            </w:r>
          </w:p>
        </w:tc>
      </w:tr>
      <w:tr w:rsidR="00DA16CA" w:rsidRPr="00B1317F" w:rsidTr="00CD2F9D">
        <w:tc>
          <w:tcPr>
            <w:tcW w:w="9242" w:type="dxa"/>
            <w:gridSpan w:val="4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– 14 ч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Ёлочка - колкая иг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лочка</w:t>
            </w:r>
          </w:p>
        </w:tc>
        <w:tc>
          <w:tcPr>
            <w:tcW w:w="4817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веточек ели. Моделирование ёлки. Изготовление новогодних украшений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(шишки, веточки). Привитие  бережного отношения к деревьям во время заморозков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18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Что растёт на под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коннике?  </w:t>
            </w:r>
          </w:p>
        </w:tc>
        <w:tc>
          <w:tcPr>
            <w:tcW w:w="4817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Рассматривание растений в горшках. Разл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чение комнатных растений. Сравнение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деревом. Уточнение знаний об условиях роста растения. Нахождение знакомых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растений по названию в реалии и на илл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страции. Показ частей растений.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вегетати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ном размножении растений. Наблюдение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за укоренением растения.  Выполнение п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сильных поручений по уходу за комнатн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ми растениями  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4 - 5</w:t>
            </w:r>
          </w:p>
        </w:tc>
        <w:tc>
          <w:tcPr>
            <w:tcW w:w="118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</w:p>
        </w:tc>
        <w:tc>
          <w:tcPr>
            <w:tcW w:w="4817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 о диких и домашних животных: стихи, короткие рассказы.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картинок. 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бота со знакомыми и новыми пиктограмм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ми. Подражание их голосам, повадкам 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зывать их (доступным способом). 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 дикими животными. </w:t>
            </w:r>
          </w:p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Д/и «Кто что ест? «Чей хвост?» и др.  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18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Домашние животные. Свинья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картинок.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Работа со знакомыми и новыми пиктогра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мами.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Подражание. Сравнение с птицами живо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ными. </w:t>
            </w:r>
          </w:p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Д/и «Кто что ест? «Чей хвост?» и др.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18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Домашние птицы (курица, петух, гусь)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о ж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вотных: стихи, короткие рассказы.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фотографий, картинок. Уточнение названий и внешних признаков 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птиц, названия их детёнышей. Учить находить общие признаки и отличия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от диких птиц. </w:t>
            </w:r>
          </w:p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Работа со знакомыми и новыми пиктогра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птицы. 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Голубь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иллюстрации, извлекать из 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нужную информацию по теме.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птицами по следам. Подвести к пониманию того, что зимующим птицам можно помочь, вывешивая скворечники и кормушки. 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подкормка птиц у кормушек.</w:t>
            </w:r>
          </w:p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Различение зимующих птиц по голосам и внешнему виду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12 - 13</w:t>
            </w:r>
          </w:p>
        </w:tc>
        <w:tc>
          <w:tcPr>
            <w:tcW w:w="118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Почва. Посадка лука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земли в цветочном горшке, практическое экспериментирование с ней: ощупывание, рыхление, полив - выявление свойств почвы.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Отличие от песка.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значении.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Участие в преобразующих действиях: п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садка лука. </w:t>
            </w:r>
          </w:p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</w:t>
            </w:r>
          </w:p>
        </w:tc>
      </w:tr>
      <w:tr w:rsidR="00DA16CA" w:rsidRPr="00B1317F" w:rsidTr="00DA16CA">
        <w:tc>
          <w:tcPr>
            <w:tcW w:w="767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DA16CA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17" w:type="dxa"/>
          </w:tcPr>
          <w:p w:rsidR="00DA16CA" w:rsidRPr="00B1317F" w:rsidRDefault="00DA16CA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EC" w:rsidRPr="00B1317F" w:rsidTr="00CD2F9D">
        <w:tc>
          <w:tcPr>
            <w:tcW w:w="9242" w:type="dxa"/>
            <w:gridSpan w:val="4"/>
          </w:tcPr>
          <w:p w:rsidR="00E163EC" w:rsidRPr="00B1317F" w:rsidRDefault="00E163EC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3 направление</w:t>
            </w:r>
            <w:r w:rsidR="00CD2F9D"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деньки»</w:t>
            </w:r>
            <w:r w:rsidR="00CD2F9D"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- 18 ч</w:t>
            </w:r>
          </w:p>
        </w:tc>
      </w:tr>
      <w:tr w:rsidR="00E163EC" w:rsidRPr="00B1317F" w:rsidTr="00CD2F9D">
        <w:tc>
          <w:tcPr>
            <w:tcW w:w="9242" w:type="dxa"/>
            <w:gridSpan w:val="4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–</w:t>
            </w:r>
            <w:r w:rsidR="00357437"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E163EC" w:rsidRPr="00B1317F" w:rsidTr="00DA16CA">
        <w:tc>
          <w:tcPr>
            <w:tcW w:w="767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18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Весна идёт!  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явлениями природы весной (что видим?), называние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признаков весны;  отмечать  красоту проб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ждающейся природы.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обучающих фильмов, картин о весне,  характерных признаках, погодных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, их влиянии на жизнь человека. 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изменений в жизни человека в весенний период (смена деятельности, </w:t>
            </w:r>
            <w:proofErr w:type="gramEnd"/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одежды). 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 следственных связей: тепло  -  тает снег.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, их обсуждение. 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Упражнения с пиктограммами по теме «Времена года»</w:t>
            </w:r>
          </w:p>
        </w:tc>
      </w:tr>
      <w:tr w:rsidR="00E163EC" w:rsidRPr="00B1317F" w:rsidTr="00DA16CA">
        <w:tc>
          <w:tcPr>
            <w:tcW w:w="767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189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Куда исчез снеговик?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природными явлениями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амечать изменения в природе.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созд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ния  снежных построек.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том, что постройки 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чезнут, если пригреет солнце. Понимание, что снег - это вода.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</w:t>
            </w:r>
          </w:p>
        </w:tc>
      </w:tr>
      <w:tr w:rsidR="00E163EC" w:rsidRPr="00B1317F" w:rsidTr="00DA16CA">
        <w:tc>
          <w:tcPr>
            <w:tcW w:w="767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189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Песок и камни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свойствами песка. Игры с песком. Игры с камешками</w:t>
            </w:r>
          </w:p>
        </w:tc>
      </w:tr>
      <w:tr w:rsidR="00E163EC" w:rsidRPr="00B1317F" w:rsidTr="00DA16CA">
        <w:tc>
          <w:tcPr>
            <w:tcW w:w="767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18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4817" w:type="dxa"/>
          </w:tcPr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значении воды в жизни человека, знание о необходимости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воды для обеспечения здоровья человека.  </w:t>
            </w:r>
          </w:p>
          <w:p w:rsidR="00E163EC" w:rsidRPr="00B1317F" w:rsidRDefault="00E163EC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</w:tr>
      <w:tr w:rsidR="00357437" w:rsidRPr="00B1317F" w:rsidTr="00CD2F9D">
        <w:tc>
          <w:tcPr>
            <w:tcW w:w="9242" w:type="dxa"/>
            <w:gridSpan w:val="4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– 10 ч</w:t>
            </w:r>
          </w:p>
        </w:tc>
      </w:tr>
      <w:tr w:rsidR="00E163EC" w:rsidRPr="00B1317F" w:rsidTr="00DA16CA">
        <w:tc>
          <w:tcPr>
            <w:tcW w:w="767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18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Весенний парк</w:t>
            </w:r>
          </w:p>
        </w:tc>
        <w:tc>
          <w:tcPr>
            <w:tcW w:w="481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изучать сезонные изменения в природе, происходящие весной.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знаний о плодовых деревьях (яблоня). Наблюдения: за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цветущими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Растениями - первоцветами, за распускан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ем почек, появлением и ростом листьев, </w:t>
            </w:r>
          </w:p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цветением деревьев и кустов. Закрепление знаний о травах и цветах как представит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лях флоры Земли, их красоте и пользе. Дл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тельное наблюдение за одуванчиками (в 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чение месяца)</w:t>
            </w:r>
          </w:p>
        </w:tc>
      </w:tr>
      <w:tr w:rsidR="00E163EC" w:rsidRPr="00B1317F" w:rsidTr="00DA16CA">
        <w:tc>
          <w:tcPr>
            <w:tcW w:w="767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18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Птицы прилетели. Скворец</w:t>
            </w:r>
          </w:p>
        </w:tc>
        <w:tc>
          <w:tcPr>
            <w:tcW w:w="481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перелетных птицах. 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изменениями условий в неживой природе и прилетом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птиц.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птиц по голосам и внешнему виду.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Беседа о прилете грачей, их поведении ве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ной (собираются стаями, кричат, строят </w:t>
            </w:r>
            <w:proofErr w:type="gramEnd"/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гнезда).</w:t>
            </w:r>
          </w:p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Различение скворечника и гнезда</w:t>
            </w:r>
          </w:p>
        </w:tc>
      </w:tr>
      <w:tr w:rsidR="00E163EC" w:rsidRPr="00B1317F" w:rsidTr="00DA16CA">
        <w:tc>
          <w:tcPr>
            <w:tcW w:w="767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5 - 6</w:t>
            </w:r>
          </w:p>
        </w:tc>
        <w:tc>
          <w:tcPr>
            <w:tcW w:w="118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Знакомьтесь: ёж!</w:t>
            </w:r>
          </w:p>
        </w:tc>
        <w:tc>
          <w:tcPr>
            <w:tcW w:w="481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Знакомство с ежом. Учить составлять оп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сательный рассказ о животном.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экологической ц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почке. Подвести к пониманию того, что ежа не нужно брать в дом, ему лучше в лесу.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пробуждении диких животных, их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весной.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изменениями условий в неживой и живой природе. </w:t>
            </w:r>
          </w:p>
          <w:p w:rsidR="00E163EC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пиктограммы «ёж»  </w:t>
            </w:r>
          </w:p>
        </w:tc>
      </w:tr>
      <w:tr w:rsidR="00357437" w:rsidRPr="00B1317F" w:rsidTr="00DA16CA">
        <w:tc>
          <w:tcPr>
            <w:tcW w:w="76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18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Животные и их дет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ныши</w:t>
            </w:r>
          </w:p>
        </w:tc>
        <w:tc>
          <w:tcPr>
            <w:tcW w:w="481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сезонными изменениями в жизни диких животных (весной – линька, </w:t>
            </w:r>
            <w:proofErr w:type="gramEnd"/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конец спячки, забота о потомстве). 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Узнавание и выбор детёнышей диких и д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машних животных</w:t>
            </w:r>
          </w:p>
        </w:tc>
      </w:tr>
      <w:tr w:rsidR="00357437" w:rsidRPr="00B1317F" w:rsidTr="00DA16CA">
        <w:tc>
          <w:tcPr>
            <w:tcW w:w="76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18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Насекомые (муха, муравей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формирование элементарных представлений о насекомых.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Сравнение насекомых по способу их пер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необходимости бор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бы с мухами в помещении.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 особенностях сезонной жизни насекомых, местах их обитания.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первыми насекомыми (строение, поведение). 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 иллюстрациях</w:t>
            </w:r>
          </w:p>
        </w:tc>
      </w:tr>
      <w:tr w:rsidR="00357437" w:rsidRPr="00B1317F" w:rsidTr="00CD2F9D">
        <w:tc>
          <w:tcPr>
            <w:tcW w:w="9242" w:type="dxa"/>
            <w:gridSpan w:val="4"/>
          </w:tcPr>
          <w:p w:rsidR="00357437" w:rsidRPr="00B1317F" w:rsidRDefault="00357437" w:rsidP="00B13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4 направление</w:t>
            </w:r>
            <w:r w:rsidR="00CD2F9D"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«Скоро лето»</w:t>
            </w:r>
            <w:r w:rsidR="00CD2F9D"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- 8 ч</w:t>
            </w:r>
          </w:p>
        </w:tc>
      </w:tr>
      <w:tr w:rsidR="00357437" w:rsidRPr="00B1317F" w:rsidTr="00CD2F9D">
        <w:tc>
          <w:tcPr>
            <w:tcW w:w="9242" w:type="dxa"/>
            <w:gridSpan w:val="4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– 4 ч</w:t>
            </w:r>
          </w:p>
        </w:tc>
      </w:tr>
      <w:tr w:rsidR="00357437" w:rsidRPr="00B1317F" w:rsidTr="00DA16CA">
        <w:tc>
          <w:tcPr>
            <w:tcW w:w="76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«Какое он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ЛЕТО?»</w:t>
            </w:r>
          </w:p>
        </w:tc>
        <w:tc>
          <w:tcPr>
            <w:tcW w:w="481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Узнавание/различение лета на иллюстрац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ях.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всех времен года по признакам, характеризовать времена года (с опорой на наглядность, 1-2 признака).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элементарных причинно-следственных связей.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пиктограммами. 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рассма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ривание и сравнение насекомых, цветов, фруктов и овощей (по форме, цвету, разм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ру, длине), природных явлений.</w:t>
            </w:r>
            <w:proofErr w:type="gramEnd"/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о временах года</w:t>
            </w:r>
          </w:p>
        </w:tc>
      </w:tr>
      <w:tr w:rsidR="00357437" w:rsidRPr="00B1317F" w:rsidTr="00DA16CA">
        <w:tc>
          <w:tcPr>
            <w:tcW w:w="76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«Солнце, воздух и вода  – 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лучшие друзья»</w:t>
            </w:r>
          </w:p>
        </w:tc>
        <w:tc>
          <w:tcPr>
            <w:tcW w:w="4817" w:type="dxa"/>
          </w:tcPr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Уточнение знаний о свойствах воды и во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духа, их функциональном значении 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F9D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животных и человека.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Опыты: с песком (свойства песка), с водой (свойства воды), с ветром (вертушка, мыл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ные пузыри) и т.д. </w:t>
            </w:r>
            <w:proofErr w:type="gramEnd"/>
          </w:p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Обучение следить за погодой.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дня и ночи по наличию Солнца.  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"Чтение" пиктограмм.  </w:t>
            </w:r>
          </w:p>
          <w:p w:rsidR="00CD2F9D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Игры  –  развлечения с водой.</w:t>
            </w:r>
          </w:p>
          <w:p w:rsidR="00357437" w:rsidRPr="00B1317F" w:rsidRDefault="00357437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Соотнесение времени года с деятельностью и занятиями людей летом. Игры на воздухе</w:t>
            </w:r>
          </w:p>
        </w:tc>
      </w:tr>
      <w:tr w:rsidR="00CD2F9D" w:rsidRPr="00B1317F" w:rsidTr="00CD2F9D">
        <w:tc>
          <w:tcPr>
            <w:tcW w:w="9242" w:type="dxa"/>
            <w:gridSpan w:val="4"/>
          </w:tcPr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– 2 ч</w:t>
            </w:r>
          </w:p>
        </w:tc>
      </w:tr>
      <w:tr w:rsidR="00357437" w:rsidRPr="00B1317F" w:rsidTr="00DA16CA">
        <w:tc>
          <w:tcPr>
            <w:tcW w:w="767" w:type="dxa"/>
          </w:tcPr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189" w:type="dxa"/>
          </w:tcPr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Цветы на клумбе</w:t>
            </w:r>
          </w:p>
        </w:tc>
        <w:tc>
          <w:tcPr>
            <w:tcW w:w="4817" w:type="dxa"/>
          </w:tcPr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д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тей о цветах, строением, пользой, условиях роста цветов. Наблюдение, умение выявлять причины происходящих изменений раст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ния. Различение цветов на иллюстрациях, во дворе. </w:t>
            </w:r>
          </w:p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по образцу. </w:t>
            </w:r>
          </w:p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Узнавание/различение садовых цветочно-декоративных растений (по выбору педаг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га). </w:t>
            </w:r>
          </w:p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Игры: "Бабочк</w:t>
            </w:r>
            <w:proofErr w:type="gramStart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 цветочки", "Собери б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кет". </w:t>
            </w:r>
          </w:p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Уход за растениями на клумбе (высадка рассады, полив и рыхление, прополка ра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тений на клумбе)</w:t>
            </w:r>
          </w:p>
        </w:tc>
      </w:tr>
      <w:tr w:rsidR="00357437" w:rsidRPr="00B1317F" w:rsidTr="00DA16CA">
        <w:tc>
          <w:tcPr>
            <w:tcW w:w="767" w:type="dxa"/>
          </w:tcPr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9" w:type="dxa"/>
          </w:tcPr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Урок - обобщение (викторина)</w:t>
            </w:r>
          </w:p>
        </w:tc>
        <w:tc>
          <w:tcPr>
            <w:tcW w:w="4817" w:type="dxa"/>
          </w:tcPr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хватает?», "Узнай по звуку", «Х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рошо или плохо» </w:t>
            </w:r>
          </w:p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ест?», «Что в корзинке?» </w:t>
            </w:r>
          </w:p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 xml:space="preserve">«Что лишнее?» и др. </w:t>
            </w:r>
          </w:p>
          <w:p w:rsidR="00357437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Выбор по названию, описанию. Группиро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ка по названиям растений и животных.</w:t>
            </w:r>
          </w:p>
        </w:tc>
      </w:tr>
      <w:tr w:rsidR="00CD2F9D" w:rsidRPr="00B1317F" w:rsidTr="00DA16CA">
        <w:tc>
          <w:tcPr>
            <w:tcW w:w="767" w:type="dxa"/>
          </w:tcPr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</w:t>
            </w:r>
            <w:r w:rsidRPr="00B1317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1317F">
              <w:rPr>
                <w:rFonts w:ascii="Times New Roman" w:hAnsi="Times New Roman" w:cs="Times New Roman"/>
                <w:i/>
                <w:sz w:val="24"/>
                <w:szCs w:val="24"/>
              </w:rPr>
              <w:t>ция</w:t>
            </w:r>
          </w:p>
        </w:tc>
        <w:tc>
          <w:tcPr>
            <w:tcW w:w="4817" w:type="dxa"/>
          </w:tcPr>
          <w:p w:rsidR="00CD2F9D" w:rsidRPr="00B1317F" w:rsidRDefault="00CD2F9D" w:rsidP="00B1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7F" w:rsidRDefault="00B1317F" w:rsidP="00805F38">
      <w:pPr>
        <w:rPr>
          <w:rFonts w:ascii="Times New Roman" w:hAnsi="Times New Roman" w:cs="Times New Roman"/>
          <w:sz w:val="24"/>
          <w:szCs w:val="24"/>
        </w:rPr>
      </w:pPr>
    </w:p>
    <w:p w:rsidR="00A626E5" w:rsidRDefault="00A626E5" w:rsidP="00805F38">
      <w:pPr>
        <w:rPr>
          <w:rFonts w:ascii="Times New Roman" w:hAnsi="Times New Roman" w:cs="Times New Roman"/>
          <w:sz w:val="24"/>
          <w:szCs w:val="24"/>
        </w:rPr>
      </w:pPr>
    </w:p>
    <w:p w:rsidR="00A626E5" w:rsidRDefault="00A626E5" w:rsidP="00805F38">
      <w:pPr>
        <w:rPr>
          <w:rFonts w:ascii="Times New Roman" w:hAnsi="Times New Roman" w:cs="Times New Roman"/>
          <w:sz w:val="24"/>
          <w:szCs w:val="24"/>
        </w:rPr>
      </w:pPr>
    </w:p>
    <w:p w:rsidR="00CD2F9D" w:rsidRDefault="00CD2F9D" w:rsidP="00A626E5">
      <w:pPr>
        <w:tabs>
          <w:tab w:val="left" w:pos="171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F20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CD2F9D" w:rsidRPr="00BC153B" w:rsidRDefault="00CD2F9D" w:rsidP="00D723F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К</w:t>
      </w:r>
      <w:r w:rsidRPr="00BC153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омпьютерные обучающие игры (например, «</w:t>
      </w:r>
      <w:proofErr w:type="spellStart"/>
      <w:r w:rsidRPr="00BC153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Лунтик</w:t>
      </w:r>
      <w:proofErr w:type="spellEnd"/>
      <w:r w:rsidRPr="00BC153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познает мир»)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C153B">
        <w:rPr>
          <w:rFonts w:ascii="Times New Roman" w:eastAsia="Calibri" w:hAnsi="Times New Roman" w:cs="Times New Roman"/>
          <w:sz w:val="24"/>
          <w:szCs w:val="24"/>
        </w:rPr>
        <w:t>атуральные объекты (игрушки, одежда), муляжи, макеты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Разрезные карточки </w:t>
      </w:r>
    </w:p>
    <w:p w:rsidR="00CD2F9D" w:rsidRPr="00BC153B" w:rsidRDefault="00CD2F9D" w:rsidP="00B131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"Мир животных"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-Домашние животные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-Дикие животные России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-Животные жарких стран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-Животные холодных широт</w:t>
      </w:r>
    </w:p>
    <w:p w:rsidR="00CD2F9D" w:rsidRPr="00BC153B" w:rsidRDefault="00CD2F9D" w:rsidP="00B131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"Мир человека":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-Продукты питания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-Посуда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-Мебель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-Одежда и обувь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-Игрушки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-Транспорт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-Музыкальные инструменты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-Электроприборы</w:t>
      </w:r>
    </w:p>
    <w:p w:rsidR="00CD2F9D" w:rsidRPr="00BC153B" w:rsidRDefault="00CD2F9D" w:rsidP="00B131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"Мир растений"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-Фрукты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-Овощи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-Садовые цветы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-Ягоды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карточки "Дикие животные".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карточки "Птицы России"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карточки "Домашние животные".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карточки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"Птицы домашние и декоративные".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монстрационные карточки "Овощи".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трационные карточки "Насекомые".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онстрационные карточки "Ягоды".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монстрационные карточки "Цветы".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онстрационные карточки "Фрукты".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емонстрационные карточки "Зима".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монстрационные карточки "Весна".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емонстрационные карточки "Лето".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карточки "Осень".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кукол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 –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«Репка»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«3 поросенка»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«Курочка Ряба»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«Колобок»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кукол для пальчикового театра: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и семеро козлят»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«Маша и медведь»</w:t>
      </w:r>
    </w:p>
    <w:p w:rsidR="00CD2F9D" w:rsidRPr="00512DB5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занятий детским музыкальным творчеством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2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F9D" w:rsidRPr="00512DB5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«Дары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Фребеля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наборе: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разноцветные шарики и моточки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шнурами под цвет этих шариков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перекладина, которую можно устанавливать и подвешивать к ней на веревочках ц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линдр, куб, шар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кубики, кирпичики, пирамидки, которые складываются в большой куб. Все деревянное и хранится по своим коробкам</w:t>
      </w:r>
    </w:p>
    <w:p w:rsidR="00CD2F9D" w:rsidRPr="00BC153B" w:rsidRDefault="00CD2F9D" w:rsidP="00D72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разноцветных геометрических фигурок, из которых можно складывать р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сунки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Разноцветные палочки шести размеров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кольца и полукольца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цветные "таблеточки"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бусинки и веревочки (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шнуровка-бусы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2F9D" w:rsidRPr="00BC153B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Мозаика. </w:t>
      </w:r>
    </w:p>
    <w:p w:rsidR="00CD2F9D" w:rsidRPr="00D723F2" w:rsidRDefault="00CD2F9D" w:rsidP="00D723F2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2F9D" w:rsidRPr="00D723F2" w:rsidSect="00CD2F9D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723F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</w:t>
      </w:r>
      <w:r w:rsidR="00A6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тические материалы М. </w:t>
      </w:r>
      <w:proofErr w:type="spellStart"/>
      <w:r w:rsidR="00A6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</w:p>
    <w:p w:rsidR="00CD2F9D" w:rsidRPr="00B1317F" w:rsidRDefault="00CD2F9D" w:rsidP="00B1317F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sectPr w:rsidR="00CD2F9D" w:rsidRPr="00B1317F" w:rsidSect="00ED6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02" w:rsidRDefault="008A3C02" w:rsidP="007C625A">
      <w:pPr>
        <w:spacing w:after="0" w:line="240" w:lineRule="auto"/>
      </w:pPr>
      <w:r>
        <w:separator/>
      </w:r>
    </w:p>
  </w:endnote>
  <w:endnote w:type="continuationSeparator" w:id="0">
    <w:p w:rsidR="008A3C02" w:rsidRDefault="008A3C02" w:rsidP="007C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1302"/>
      <w:docPartObj>
        <w:docPartGallery w:val="Page Numbers (Bottom of Page)"/>
        <w:docPartUnique/>
      </w:docPartObj>
    </w:sdtPr>
    <w:sdtContent>
      <w:p w:rsidR="009E1049" w:rsidRDefault="009E1049">
        <w:pPr>
          <w:pStyle w:val="a4"/>
          <w:jc w:val="center"/>
        </w:pPr>
        <w:fldSimple w:instr=" PAGE   \* MERGEFORMAT ">
          <w:r w:rsidR="00F95C1E">
            <w:rPr>
              <w:noProof/>
            </w:rPr>
            <w:t>4</w:t>
          </w:r>
        </w:fldSimple>
      </w:p>
    </w:sdtContent>
  </w:sdt>
  <w:p w:rsidR="009E1049" w:rsidRDefault="009E10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02" w:rsidRDefault="008A3C02" w:rsidP="007C625A">
      <w:pPr>
        <w:spacing w:after="0" w:line="240" w:lineRule="auto"/>
      </w:pPr>
      <w:r>
        <w:separator/>
      </w:r>
    </w:p>
  </w:footnote>
  <w:footnote w:type="continuationSeparator" w:id="0">
    <w:p w:rsidR="008A3C02" w:rsidRDefault="008A3C02" w:rsidP="007C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37D43"/>
    <w:multiLevelType w:val="hybridMultilevel"/>
    <w:tmpl w:val="72685836"/>
    <w:lvl w:ilvl="0" w:tplc="4A364DD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8BD"/>
    <w:rsid w:val="000058F2"/>
    <w:rsid w:val="00094234"/>
    <w:rsid w:val="000A23E4"/>
    <w:rsid w:val="001C59FD"/>
    <w:rsid w:val="002C6810"/>
    <w:rsid w:val="00357437"/>
    <w:rsid w:val="00545400"/>
    <w:rsid w:val="00547166"/>
    <w:rsid w:val="00594D32"/>
    <w:rsid w:val="00642B59"/>
    <w:rsid w:val="006F3826"/>
    <w:rsid w:val="00775703"/>
    <w:rsid w:val="007A37EF"/>
    <w:rsid w:val="007C625A"/>
    <w:rsid w:val="007F41D0"/>
    <w:rsid w:val="00805F38"/>
    <w:rsid w:val="0084421D"/>
    <w:rsid w:val="008A01F2"/>
    <w:rsid w:val="008A3C02"/>
    <w:rsid w:val="009152F6"/>
    <w:rsid w:val="009E1049"/>
    <w:rsid w:val="00A05671"/>
    <w:rsid w:val="00A16A3A"/>
    <w:rsid w:val="00A626E5"/>
    <w:rsid w:val="00A93E6F"/>
    <w:rsid w:val="00B1317F"/>
    <w:rsid w:val="00B50DE4"/>
    <w:rsid w:val="00C56456"/>
    <w:rsid w:val="00CD2F9D"/>
    <w:rsid w:val="00D2677E"/>
    <w:rsid w:val="00D723F2"/>
    <w:rsid w:val="00D731C8"/>
    <w:rsid w:val="00DA16CA"/>
    <w:rsid w:val="00E138F3"/>
    <w:rsid w:val="00E163EC"/>
    <w:rsid w:val="00E928BD"/>
    <w:rsid w:val="00ED684D"/>
    <w:rsid w:val="00F95C1E"/>
    <w:rsid w:val="00FB003D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E4"/>
  </w:style>
  <w:style w:type="paragraph" w:styleId="3">
    <w:name w:val="heading 3"/>
    <w:basedOn w:val="a"/>
    <w:next w:val="a"/>
    <w:link w:val="30"/>
    <w:uiPriority w:val="9"/>
    <w:unhideWhenUsed/>
    <w:qFormat/>
    <w:rsid w:val="00B50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DE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7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2F9D"/>
  </w:style>
  <w:style w:type="paragraph" w:styleId="a6">
    <w:name w:val="Balloon Text"/>
    <w:basedOn w:val="a"/>
    <w:link w:val="a7"/>
    <w:uiPriority w:val="99"/>
    <w:semiHidden/>
    <w:unhideWhenUsed/>
    <w:rsid w:val="00F9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Windows User</cp:lastModifiedBy>
  <cp:revision>2</cp:revision>
  <dcterms:created xsi:type="dcterms:W3CDTF">2023-10-20T10:51:00Z</dcterms:created>
  <dcterms:modified xsi:type="dcterms:W3CDTF">2023-10-20T10:51:00Z</dcterms:modified>
</cp:coreProperties>
</file>